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A0" w:rsidRPr="008F1894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VALİ YARDIMCISI AHMET ALİ BARIŞ</w:t>
      </w:r>
      <w:r w:rsid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(13625)</w:t>
      </w:r>
    </w:p>
    <w:p w:rsidR="00F36156" w:rsidRDefault="00F36156" w:rsidP="000A0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156" w:rsidRPr="00CC38F2" w:rsidRDefault="00F36156" w:rsidP="00F36156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38F2">
        <w:rPr>
          <w:rFonts w:ascii="Times New Roman" w:eastAsia="Calibri" w:hAnsi="Times New Roman" w:cs="Times New Roman"/>
          <w:b/>
          <w:sz w:val="24"/>
          <w:szCs w:val="24"/>
        </w:rPr>
        <w:t>I- CUMHURBAŞKANLIĞI</w:t>
      </w:r>
    </w:p>
    <w:p w:rsidR="00F36156" w:rsidRPr="008F1894" w:rsidRDefault="00F36156" w:rsidP="00F36156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F1894">
        <w:rPr>
          <w:rFonts w:ascii="Times New Roman" w:eastAsia="Calibri" w:hAnsi="Times New Roman" w:cs="Times New Roman"/>
          <w:sz w:val="24"/>
          <w:szCs w:val="24"/>
        </w:rPr>
        <w:t>) Diyanet İşleri Başkanlığı - İl Müftülüğü</w:t>
      </w:r>
    </w:p>
    <w:p w:rsidR="00F36156" w:rsidRPr="008F1894" w:rsidRDefault="00F36156" w:rsidP="00F36156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) Diyanet İşleri Başkanlığı - İzmir Dini Yüksek İhtisas Merkezi Müdürlüğü         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36156" w:rsidRDefault="00F36156" w:rsidP="00F361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) Tire Eğitim Merkezi Müdürlüğü                                                                    </w:t>
      </w:r>
    </w:p>
    <w:p w:rsidR="00F36156" w:rsidRDefault="00F36156" w:rsidP="00F36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8F2" w:rsidRPr="00CC38F2" w:rsidRDefault="00F36156" w:rsidP="000A0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CC38F2" w:rsidRPr="00CC38F2">
        <w:rPr>
          <w:rFonts w:ascii="Times New Roman" w:eastAsia="Times New Roman" w:hAnsi="Times New Roman" w:cs="Times New Roman"/>
          <w:b/>
          <w:sz w:val="24"/>
          <w:szCs w:val="24"/>
        </w:rPr>
        <w:t>I- SANAYİ VE TEKNOLOJİ BAKANLIĞI</w:t>
      </w:r>
    </w:p>
    <w:p w:rsidR="00CC38F2" w:rsidRDefault="00CC38F2" w:rsidP="000A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A0AC2" w:rsidRPr="008F1894">
        <w:rPr>
          <w:rFonts w:ascii="Times New Roman" w:eastAsia="Times New Roman" w:hAnsi="Times New Roman" w:cs="Times New Roman"/>
          <w:sz w:val="24"/>
          <w:szCs w:val="24"/>
        </w:rPr>
        <w:t>) Türkiye Bilimler Akademisi (TÜBA)</w:t>
      </w:r>
    </w:p>
    <w:p w:rsidR="000A0AC2" w:rsidRDefault="00CC38F2" w:rsidP="000A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A0AC2" w:rsidRPr="008F1894">
        <w:rPr>
          <w:rFonts w:ascii="Times New Roman" w:eastAsia="Times New Roman" w:hAnsi="Times New Roman" w:cs="Times New Roman"/>
          <w:sz w:val="24"/>
          <w:szCs w:val="24"/>
        </w:rPr>
        <w:t>) Türkiye Bilimsel ve Teknolojik Araştırma Kurumu (TÜBİTAK)</w:t>
      </w:r>
    </w:p>
    <w:p w:rsidR="00F36156" w:rsidRDefault="00F36156" w:rsidP="000A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156" w:rsidRPr="00CC38F2" w:rsidRDefault="00F36156" w:rsidP="00F36156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38F2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CC38F2">
        <w:rPr>
          <w:rFonts w:ascii="Times New Roman" w:eastAsia="Calibri" w:hAnsi="Times New Roman" w:cs="Times New Roman"/>
          <w:b/>
          <w:sz w:val="24"/>
          <w:szCs w:val="24"/>
        </w:rPr>
        <w:t>I- TİCARET BAKANLIĞI</w:t>
      </w:r>
    </w:p>
    <w:p w:rsidR="00F36156" w:rsidRDefault="00F36156" w:rsidP="00F36156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F1894">
        <w:rPr>
          <w:rFonts w:ascii="Times New Roman" w:eastAsia="Calibri" w:hAnsi="Times New Roman" w:cs="Times New Roman"/>
          <w:sz w:val="24"/>
          <w:szCs w:val="24"/>
        </w:rPr>
        <w:t>) Türkiye İhracat Kredi Bankası A.Ş. Genel Müdürlüğü (EXİMBANK)</w:t>
      </w:r>
    </w:p>
    <w:p w:rsidR="00F36156" w:rsidRDefault="00F36156" w:rsidP="00F36156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156" w:rsidRPr="00CC38F2" w:rsidRDefault="00F36156" w:rsidP="00F36156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38F2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CC38F2">
        <w:rPr>
          <w:rFonts w:ascii="Times New Roman" w:eastAsia="Calibri" w:hAnsi="Times New Roman" w:cs="Times New Roman"/>
          <w:b/>
          <w:sz w:val="24"/>
          <w:szCs w:val="24"/>
        </w:rPr>
        <w:t>- HAZİNE VE MALİYE BAKANLIĞI</w:t>
      </w:r>
    </w:p>
    <w:p w:rsidR="00F36156" w:rsidRDefault="00F36156" w:rsidP="00F36156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F1894">
        <w:rPr>
          <w:rFonts w:ascii="Times New Roman" w:eastAsia="Calibri" w:hAnsi="Times New Roman" w:cs="Times New Roman"/>
          <w:sz w:val="24"/>
          <w:szCs w:val="24"/>
        </w:rPr>
        <w:t>) Türkiye Kalkınma Bankası A.Ş Genel Müdürlüğü</w:t>
      </w:r>
    </w:p>
    <w:p w:rsidR="00F36156" w:rsidRPr="008F1894" w:rsidRDefault="00F36156" w:rsidP="000A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BA0" w:rsidRPr="008F1894" w:rsidRDefault="00D63BA0" w:rsidP="00D63BA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3BA0" w:rsidRPr="008F1894" w:rsidRDefault="00F36156" w:rsidP="00D63BA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 w:rsidR="00D63BA0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-GENÇLİK VE SPOR BAKANLIĞI</w:t>
      </w:r>
    </w:p>
    <w:p w:rsidR="00D63BA0" w:rsidRPr="008F1894" w:rsidRDefault="00D63BA0" w:rsidP="00D63BA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</w:t>
      </w:r>
      <w:r w:rsidRPr="008F1894">
        <w:rPr>
          <w:rFonts w:ascii="Times New Roman" w:eastAsia="Calibri" w:hAnsi="Times New Roman" w:cs="Times New Roman"/>
          <w:sz w:val="24"/>
          <w:szCs w:val="24"/>
        </w:rPr>
        <w:t>Yükseköğrenim Kredi ve Yurtlar Kurumu İzmir İl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Futbol Federasyonu Ege Bölge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Gençlik Hizmetleri ve Spor İl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İl Gençlik Kurulu Başkanlığı (Gençlik Kampları Dâhil)</w:t>
      </w:r>
    </w:p>
    <w:p w:rsidR="00D63BA0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e) İl Spor Güvenlik Kurulu ve Spor Asayiş Koordinasyon Komitesi</w:t>
      </w:r>
    </w:p>
    <w:p w:rsidR="00F36156" w:rsidRDefault="00F36156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36156" w:rsidRPr="008F1894" w:rsidRDefault="00F36156" w:rsidP="00F36156">
      <w:pPr>
        <w:widowControl w:val="0"/>
        <w:tabs>
          <w:tab w:val="right" w:pos="9070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6156" w:rsidRPr="008F1894" w:rsidRDefault="00F36156" w:rsidP="00F36156">
      <w:pPr>
        <w:widowControl w:val="0"/>
        <w:tabs>
          <w:tab w:val="right" w:pos="9070"/>
        </w:tabs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>ÇEVRE VE ŞEHİRCİLİK BAKANLIĞI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36156" w:rsidRDefault="00F36156" w:rsidP="00F36156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Toplu Konut İdaresi Başkanlığı (TOKİ)</w:t>
      </w:r>
    </w:p>
    <w:p w:rsidR="00F36156" w:rsidRPr="008F1894" w:rsidRDefault="00F36156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63BA0" w:rsidRPr="008F1894" w:rsidRDefault="00F36156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30634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II</w:t>
      </w:r>
      <w:r w:rsidR="00D63BA0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-MİLLİ EĞİTİM BAKANLIĞI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İl Milli Eğitim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İl Milli Eğitim Disiplin Kurulu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Milli Eğitim Vakfı İşlemleri</w:t>
      </w:r>
    </w:p>
    <w:p w:rsidR="00D63BA0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Turizm Eğitim Merkezi Müdürlüğü</w:t>
      </w:r>
    </w:p>
    <w:p w:rsidR="0030634C" w:rsidRPr="008F1894" w:rsidRDefault="0030634C" w:rsidP="0030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e)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 Yüksek Öğretim Kurulu</w:t>
      </w:r>
    </w:p>
    <w:p w:rsidR="000A0AC2" w:rsidRDefault="000A0AC2" w:rsidP="000A0AC2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AC2" w:rsidRPr="008F1894" w:rsidRDefault="006014B8" w:rsidP="000A0AC2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F36156"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="000A0AC2" w:rsidRPr="008F1894">
        <w:rPr>
          <w:rFonts w:ascii="Times New Roman" w:eastAsia="Calibri" w:hAnsi="Times New Roman" w:cs="Times New Roman"/>
          <w:b/>
          <w:sz w:val="24"/>
          <w:szCs w:val="24"/>
        </w:rPr>
        <w:t>- VALİLİK</w:t>
      </w:r>
    </w:p>
    <w:p w:rsidR="00F36156" w:rsidRDefault="000A0AC2" w:rsidP="000A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>) Üniversiteler ile İlgili İş ve İşlemler    </w:t>
      </w:r>
    </w:p>
    <w:p w:rsidR="00F36156" w:rsidRPr="008F1894" w:rsidRDefault="00F36156" w:rsidP="00F3615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) Kurban Hizmetleri Yönetmeliği </w:t>
      </w:r>
    </w:p>
    <w:p w:rsidR="00F36156" w:rsidRPr="008F1894" w:rsidRDefault="00F36156" w:rsidP="00F3615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İş ve İşlemleri ile Türk Hava Kurumu İş ve İşlemleri </w:t>
      </w:r>
    </w:p>
    <w:p w:rsidR="00F36156" w:rsidRDefault="000A0AC2" w:rsidP="00F3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63BA0" w:rsidRPr="00F36156" w:rsidRDefault="00F36156" w:rsidP="00F3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IX</w:t>
      </w:r>
      <w:r w:rsidR="00D63BA0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</w:t>
      </w:r>
      <w:r w:rsidR="00467DBA" w:rsidRPr="00467DB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Aliağa, Selçuk,</w:t>
      </w:r>
      <w:r w:rsidR="00467DBA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CE3157" w:rsidRPr="0046427F">
        <w:rPr>
          <w:rFonts w:ascii="Times New Roman" w:eastAsia="Calibri" w:hAnsi="Times New Roman" w:cs="Times New Roman"/>
          <w:color w:val="00000A"/>
          <w:sz w:val="24"/>
          <w:szCs w:val="24"/>
        </w:rPr>
        <w:t>Seferihisar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,</w:t>
      </w:r>
      <w:r w:rsidR="00CE3157" w:rsidRPr="0046427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Balçova, Ödemiş ve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Kiraz </w:t>
      </w:r>
      <w:r w:rsidR="00CE3157" w:rsidRPr="0046427F">
        <w:rPr>
          <w:rFonts w:ascii="Times New Roman" w:eastAsia="Calibri" w:hAnsi="Times New Roman" w:cs="Times New Roman"/>
          <w:color w:val="00000A"/>
          <w:sz w:val="24"/>
          <w:szCs w:val="24"/>
        </w:rPr>
        <w:t>İlçelerinin</w:t>
      </w:r>
      <w:r w:rsidR="00D63BA0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iş ve işlemleri ile Vali tarafından verilecek diğer iş ve işlemleri takip edip sonuçlandırmak.</w:t>
      </w: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CB4685" w:rsidRDefault="00CB4685">
      <w:pPr>
        <w:rPr>
          <w:rFonts w:ascii="Times New Roman" w:hAnsi="Times New Roman" w:cs="Times New Roman"/>
          <w:sz w:val="24"/>
          <w:szCs w:val="24"/>
        </w:rPr>
      </w:pPr>
    </w:p>
    <w:p w:rsidR="004F5C2B" w:rsidRDefault="004F5C2B">
      <w:pPr>
        <w:rPr>
          <w:rFonts w:ascii="Times New Roman" w:hAnsi="Times New Roman" w:cs="Times New Roman"/>
          <w:sz w:val="24"/>
          <w:szCs w:val="24"/>
        </w:rPr>
      </w:pPr>
    </w:p>
    <w:p w:rsidR="007740AB" w:rsidRPr="004F5C2B" w:rsidRDefault="00A04209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 xml:space="preserve">VALİ </w:t>
      </w:r>
      <w:r w:rsidR="00CB4685" w:rsidRP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OSMAN NURİ CANATAN</w:t>
      </w:r>
      <w:r w:rsidR="004F5C2B" w:rsidRP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="00CB4685" w:rsidRP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(17786)</w:t>
      </w:r>
    </w:p>
    <w:p w:rsidR="00391EC4" w:rsidRPr="008F1894" w:rsidRDefault="00391EC4" w:rsidP="00391EC4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 ADALET BAKANLIĞI</w:t>
      </w:r>
    </w:p>
    <w:p w:rsidR="00391EC4" w:rsidRPr="008F1894" w:rsidRDefault="00391EC4" w:rsidP="00391E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Danıştay, Sayıştay, Bölge İdare, Vergi ve İdare Mahkemeleri ve Adli Makamlarla Yazışma ve Koordine</w:t>
      </w:r>
    </w:p>
    <w:p w:rsidR="00391EC4" w:rsidRDefault="00391EC4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6427F" w:rsidRPr="004F5C2B" w:rsidRDefault="002529DE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391E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46427F" w:rsidRPr="004F5C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CC38F2" w:rsidRPr="004F5C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HAZİNE VE </w:t>
      </w:r>
      <w:r w:rsidR="0046427F" w:rsidRPr="004F5C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MALİYE BAKANLIĞI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a) Defterdarlık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b) Vergi Dairesi Başkanlığı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c) DMO Bölge Müdürlüğü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                         </w:t>
      </w:r>
      <w:r w:rsidRPr="006055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d) Milli Piyango İdaresi Şube Müdürlüğü 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            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e) Büyük Ölçekli Mükellefler Grup Başkanlığı 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f) Küçük ve Orta Ölçekli Mükellefler Grup Başkanlığı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g) Örtülü Sermaye, Transfer Fiyatlandırması ve </w:t>
      </w:r>
    </w:p>
    <w:p w:rsidR="0046427F" w:rsidRPr="00605589" w:rsidRDefault="00605589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</w:t>
      </w:r>
      <w:r w:rsidR="0046427F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Yurtdışı Kazançlar Grup Başkanlığı</w:t>
      </w:r>
    </w:p>
    <w:p w:rsidR="0046427F" w:rsidRPr="00605589" w:rsidRDefault="003051E8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h</w:t>
      </w:r>
      <w:r w:rsidR="0046427F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) Muhasebat Genel Müdürlüğü - İzmir Denetim Grup Koordinatörlüğü</w:t>
      </w:r>
    </w:p>
    <w:p w:rsidR="0046427F" w:rsidRPr="00605589" w:rsidRDefault="003051E8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ı</w:t>
      </w:r>
      <w:r w:rsidR="0046427F" w:rsidRPr="00605589">
        <w:rPr>
          <w:rFonts w:ascii="Times New Roman" w:eastAsia="Calibri" w:hAnsi="Times New Roman" w:cs="Times New Roman"/>
          <w:sz w:val="24"/>
          <w:szCs w:val="24"/>
        </w:rPr>
        <w:t xml:space="preserve">) Özelleştirme İdaresi Başkanlığı            </w:t>
      </w:r>
    </w:p>
    <w:p w:rsidR="00CC38F2" w:rsidRPr="00605589" w:rsidRDefault="00CC38F2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6427F" w:rsidRPr="00605589" w:rsidRDefault="00391EC4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4807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</w:t>
      </w:r>
      <w:r w:rsidR="0046427F" w:rsidRPr="006055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ENERJİ VE TABİİ KAYNAKLAR BAKANLIĞI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a) Enerji Piyasası Düzenleme Kurulu (EPDK)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b) Gediz Elektrik Dağıtım A.Ş. İzmir İl Müdürlüğü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c) TEİAŞ 3. İletim Tesis ve İşletme Grup Müdürlüğü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d) TEİAŞ Batı Anadolu Yük Dağıtım Müdürlüğü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e) EÜAŞ Aliağa Kom.</w:t>
      </w:r>
      <w:r w:rsidR="0048077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Çev.Sant.ve Gaz Türbünleri İşletme Müdürlüğü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f) Enerji Verimliliği Koordinatörlüğü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g) MTA Ege Bölge Müdürlüğü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h) LPG Tesisleri ve Otogaz İstasyonları İzleme ve Denetimleri (Güvenlik Bölgeleri ve Güvenlik Uyg.</w:t>
      </w:r>
      <w:r w:rsidR="0048077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Dahil)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ı) Jeotermal Enerjisi ve Doğalgaz Çalışmaları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j) Türkiye Atom Enerjisi Kurumu Başkanlığı</w:t>
      </w:r>
    </w:p>
    <w:p w:rsidR="0046427F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k)Maden Kanunu Kapsamında Yürütülen İş ve İşlemler</w:t>
      </w:r>
    </w:p>
    <w:p w:rsidR="00CB6FDF" w:rsidRDefault="00CB6FDF" w:rsidP="00CB6FD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B6FDF" w:rsidRPr="00605589" w:rsidRDefault="00CB6FDF" w:rsidP="00CB6FD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55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 w:rsidRPr="006055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KÜLTÜR VE TURİZM BAKANLIĞI</w:t>
      </w:r>
    </w:p>
    <w:p w:rsidR="00CB6FDF" w:rsidRPr="00605589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a) Kültür ve Turizm Müdürlüğü    </w:t>
      </w:r>
    </w:p>
    <w:p w:rsidR="00CB6FDF" w:rsidRPr="00605589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b) Kültür Varlıklarını Koruma Kurulları Müdürlükleri</w:t>
      </w:r>
    </w:p>
    <w:p w:rsidR="00CB6FDF" w:rsidRPr="00605589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c) 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ö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löve ve Anıtlar Müdürlüğü</w:t>
      </w:r>
    </w:p>
    <w:p w:rsidR="00CB6FDF" w:rsidRPr="00605589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d) Devlet Opera ve Balesi Müdürlüğü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 </w:t>
      </w:r>
    </w:p>
    <w:p w:rsidR="00CB6FDF" w:rsidRPr="00605589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e) Devlet Senfoni Orkestrası Müdürlüğü</w:t>
      </w:r>
    </w:p>
    <w:p w:rsidR="00CB6FDF" w:rsidRPr="00605589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f) Devlet Tiyatrosu Müdürlüğü</w:t>
      </w:r>
    </w:p>
    <w:p w:rsidR="00CB6FDF" w:rsidRPr="00605589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g) Devlet Klasik Türk Müziği Korosu Müdürlüğü</w:t>
      </w:r>
    </w:p>
    <w:p w:rsidR="00CB6FDF" w:rsidRPr="00605589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h) İzmir Devlet Türk Dünyası Dans ve Müzik Topluluğu</w:t>
      </w:r>
    </w:p>
    <w:p w:rsidR="00CB6FDF" w:rsidRPr="00605589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h) DÖSİM İşletme Müdürlüğü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CB6FDF" w:rsidRPr="00605589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ı) Kültür ve Turizm Hizmet Birlikleri</w:t>
      </w:r>
    </w:p>
    <w:p w:rsidR="00CB6FDF" w:rsidRPr="00605589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j) Mavi Bayrak Çalışmaları</w:t>
      </w:r>
    </w:p>
    <w:p w:rsidR="00CB6FDF" w:rsidRPr="00605589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k) TÜRSAB İlişkileri</w:t>
      </w:r>
    </w:p>
    <w:p w:rsidR="00CB6FDF" w:rsidRPr="00605589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l) İzmir Turizm Tanıtma Vakfı (İZTAV)</w:t>
      </w:r>
    </w:p>
    <w:p w:rsidR="00CB6FDF" w:rsidRPr="00605589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m) İzmir Kongre ve Ziyaretçi Bürosu Anonim Şirketi</w:t>
      </w:r>
    </w:p>
    <w:p w:rsidR="00CB6FDF" w:rsidRPr="00605589" w:rsidRDefault="00CB6FDF" w:rsidP="00CB6FD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605589">
        <w:rPr>
          <w:rFonts w:ascii="Times New Roman" w:eastAsia="Calibri" w:hAnsi="Times New Roman" w:cs="Times New Roman"/>
          <w:sz w:val="24"/>
          <w:szCs w:val="24"/>
        </w:rPr>
        <w:t>)Yurtdışı Türkler ve Akraba Topluluklar Başkanlığı</w:t>
      </w:r>
    </w:p>
    <w:p w:rsidR="00CB6FDF" w:rsidRPr="008F1894" w:rsidRDefault="00CB6FDF" w:rsidP="00CB6FD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V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- MİLLİ SAVUNMA BAKANLIĞI</w:t>
      </w:r>
    </w:p>
    <w:p w:rsidR="00CB6FDF" w:rsidRPr="008F1894" w:rsidRDefault="00CB6FDF" w:rsidP="00CB6FD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Askerlik Daire Başkanlığı</w:t>
      </w:r>
    </w:p>
    <w:p w:rsidR="00CB6FDF" w:rsidRDefault="00CB6FDF" w:rsidP="00CB6FD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Askeri Faaliyet ve Ziyaretler (Yabancı Askeri Faaliyetler ve Ziyaretler Dahil)</w:t>
      </w:r>
    </w:p>
    <w:p w:rsidR="00CB6FDF" w:rsidRPr="008F1894" w:rsidRDefault="00CB6FDF" w:rsidP="00CB6FD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B6FDF" w:rsidRPr="008F1894" w:rsidRDefault="00CB6FDF" w:rsidP="00CB6FD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I- 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TİCARET BAKANLIĞI</w:t>
      </w:r>
    </w:p>
    <w:p w:rsidR="00CB6FDF" w:rsidRPr="008F1894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Ege Gümrük ve Ticaret Bölge Müdürlüğü</w:t>
      </w:r>
    </w:p>
    <w:p w:rsidR="00CB6FDF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İl Ticaret Müdürlüğü</w:t>
      </w:r>
    </w:p>
    <w:p w:rsidR="00CB6FDF" w:rsidRPr="008F1894" w:rsidRDefault="00CB6FDF" w:rsidP="00CB6FDF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) Batı Anadolu Bölge Müdürlüğü </w:t>
      </w:r>
    </w:p>
    <w:p w:rsidR="00CB6FDF" w:rsidRPr="008F1894" w:rsidRDefault="00CB6FDF" w:rsidP="00CB6FDF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8F1894">
        <w:rPr>
          <w:rFonts w:ascii="Times New Roman" w:eastAsia="Calibri" w:hAnsi="Times New Roman" w:cs="Times New Roman"/>
          <w:sz w:val="24"/>
          <w:szCs w:val="24"/>
        </w:rPr>
        <w:t>) Ege Serbest Bölge Müdürlüğü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CB6FDF" w:rsidRPr="008F1894" w:rsidRDefault="00CB6FDF" w:rsidP="00CB6FDF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8F1894">
        <w:rPr>
          <w:rFonts w:ascii="Times New Roman" w:eastAsia="Calibri" w:hAnsi="Times New Roman" w:cs="Times New Roman"/>
          <w:sz w:val="24"/>
          <w:szCs w:val="24"/>
        </w:rPr>
        <w:t>) İzmir Serbest Bölge Müdürlüğü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CB6FDF" w:rsidRPr="008F1894" w:rsidRDefault="00CB6FDF" w:rsidP="00CB6FDF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)Yeni Kuruluşu Yapılacak Aliağa Serbest Bölge Müdürlüğü ve Serbest Bölgeleri Yer Temini ve Girişimci Çalışmaları </w:t>
      </w:r>
    </w:p>
    <w:p w:rsidR="00CB6FDF" w:rsidRPr="008F1894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FDF" w:rsidRDefault="00CB6FDF" w:rsidP="00CB6FD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FDF" w:rsidRPr="008F1894" w:rsidRDefault="00CB6FDF" w:rsidP="00CB6FD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SANAYİ VE TEKNOLOJİ BAKANLIĞI</w:t>
      </w:r>
    </w:p>
    <w:p w:rsidR="00CB6FDF" w:rsidRPr="008F1894" w:rsidRDefault="00CB6FDF" w:rsidP="00CB6FD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a)Türk Standartları Enstitüsü Bölge Müdürlüğü</w:t>
      </w:r>
    </w:p>
    <w:p w:rsidR="00CB6FDF" w:rsidRDefault="00CB6FDF" w:rsidP="00CB6FD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FDF" w:rsidRDefault="00CB6FDF" w:rsidP="00CB6FD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- ULA</w:t>
      </w:r>
      <w:r>
        <w:rPr>
          <w:rFonts w:ascii="Times New Roman" w:eastAsia="Calibri" w:hAnsi="Times New Roman" w:cs="Times New Roman"/>
          <w:b/>
          <w:sz w:val="24"/>
          <w:szCs w:val="24"/>
        </w:rPr>
        <w:t>ŞTIRMA VE ALTYAPI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BAKANLIĞI</w:t>
      </w:r>
    </w:p>
    <w:p w:rsidR="00CB6FDF" w:rsidRPr="008F1894" w:rsidRDefault="00CB6FDF" w:rsidP="00CB6FD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Karayolları 2. Bölge Müdürlüğü</w:t>
      </w:r>
    </w:p>
    <w:p w:rsidR="00CB6FDF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FDF" w:rsidRPr="008F1894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AİLE,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ÇALIŞMA VE SOSYAL </w:t>
      </w:r>
      <w:r>
        <w:rPr>
          <w:rFonts w:ascii="Times New Roman" w:eastAsia="Calibri" w:hAnsi="Times New Roman" w:cs="Times New Roman"/>
          <w:b/>
          <w:sz w:val="24"/>
          <w:szCs w:val="24"/>
        </w:rPr>
        <w:t>HİZMETLER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BAKANLIĞI</w:t>
      </w:r>
    </w:p>
    <w:p w:rsidR="00CB6FDF" w:rsidRPr="008F1894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İzmir Çalışma ve İş Kurumu İl Müdürlüğü</w:t>
      </w:r>
    </w:p>
    <w:p w:rsidR="00CB6FDF" w:rsidRPr="008F1894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Sosyal Güvenlik İl Müdürlüğü</w:t>
      </w:r>
    </w:p>
    <w:p w:rsidR="00CB6FDF" w:rsidRPr="008F1894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İş Teftiş İzmir Grup Başkanlığı</w:t>
      </w:r>
    </w:p>
    <w:p w:rsidR="00CB6FDF" w:rsidRPr="008F1894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İSGÜM İzmir Bölge Laboratuvarı</w:t>
      </w:r>
    </w:p>
    <w:p w:rsidR="00CB6FDF" w:rsidRPr="008F1894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e) İl İstihdam ve Mesleki Eğitim Kurulu</w:t>
      </w:r>
    </w:p>
    <w:p w:rsidR="00CB6FDF" w:rsidRPr="008F1894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f) Grev ve Lokavt Kurulu</w:t>
      </w:r>
    </w:p>
    <w:p w:rsidR="00CB6FDF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g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)Tüketici Sorunları</w:t>
      </w:r>
    </w:p>
    <w:p w:rsidR="00CB6FDF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CB6FDF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X</w:t>
      </w:r>
      <w:r w:rsidRPr="00C42AB1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I- VALİLİK</w:t>
      </w:r>
    </w:p>
    <w:p w:rsidR="00CB6FDF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</w:t>
      </w:r>
      <w:r w:rsidRPr="00032E87">
        <w:rPr>
          <w:rFonts w:ascii="Times New Roman" w:eastAsia="Calibri" w:hAnsi="Times New Roman" w:cs="Times New Roman"/>
          <w:color w:val="00000A"/>
          <w:sz w:val="24"/>
          <w:szCs w:val="24"/>
        </w:rPr>
        <w:t>Göç İdaresi İl Müdürlüğü</w:t>
      </w:r>
    </w:p>
    <w:p w:rsidR="00CB6FDF" w:rsidRPr="00032E87" w:rsidRDefault="00CB6FDF" w:rsidP="00CB6FD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B6FDF" w:rsidRPr="008F1894" w:rsidRDefault="00CB6FDF" w:rsidP="00CB6FDF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X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II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Karşıyaka, Gaziemir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Beydağ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Buca, Çiğli ve Çeşme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İlçelerinin iş ve işlemleri ile Vali tarafından verilecek diğer iş ve işlemleri takip edip sonuçlandırmak.</w:t>
      </w:r>
    </w:p>
    <w:p w:rsidR="00CB6FDF" w:rsidRPr="00605589" w:rsidRDefault="00CB6FDF" w:rsidP="00A97459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77EB8" w:rsidRDefault="00F77EB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48077A" w:rsidRDefault="0048077A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48077A" w:rsidRDefault="0048077A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Pr="008F1894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 xml:space="preserve">VALİ YARDIMCISI </w:t>
      </w:r>
      <w:r w:rsidR="004F5C2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MUSTAFA 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YILDIZ</w:t>
      </w:r>
      <w:r w:rsid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(17793)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I-İÇİŞLERİ BAKANLIĞI</w:t>
      </w:r>
    </w:p>
    <w:p w:rsidR="00D63BA0" w:rsidRPr="008F1894" w:rsidRDefault="009F0B1E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 İl Sivil Toplumla İlişkiler Müdürlüğü</w:t>
      </w:r>
    </w:p>
    <w:p w:rsidR="00D63BA0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b)112 Acil Çağrı Merkezi</w:t>
      </w:r>
    </w:p>
    <w:p w:rsidR="001A4CD8" w:rsidRDefault="001A4CD8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</w:t>
      </w:r>
      <w:r w:rsidRPr="001A4C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894">
        <w:rPr>
          <w:rFonts w:ascii="Times New Roman" w:eastAsia="Calibri" w:hAnsi="Times New Roman" w:cs="Times New Roman"/>
          <w:sz w:val="24"/>
          <w:szCs w:val="24"/>
        </w:rPr>
        <w:t>İl Afet ve Acil Durum Müdürlüğü</w:t>
      </w:r>
    </w:p>
    <w:p w:rsidR="0084166F" w:rsidRPr="00B972E5" w:rsidRDefault="0084166F" w:rsidP="0084166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972E5">
        <w:rPr>
          <w:rFonts w:ascii="Times New Roman" w:eastAsia="Calibri" w:hAnsi="Times New Roman" w:cs="Times New Roman"/>
          <w:sz w:val="24"/>
          <w:szCs w:val="24"/>
        </w:rPr>
        <w:t>İller İdaresi Genel Müdürlüğü</w:t>
      </w: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II- ÇEVRE VE ŞEHİRCİLİK BAKANLIĞI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Çevre ve Şehircilik İl Müdürlüğü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D63BA0" w:rsidRPr="008F1894" w:rsidRDefault="0030634C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İl</w:t>
      </w:r>
      <w:r w:rsidR="00187A2C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ank 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Bölge Müdürlüğü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c) Tapu ve Kadastro 3. Bölge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d) İzmir Kadastro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e) 5312 Sayılı Kanun ve Uygulama Yönetmeliğinin İş ve İşlemleri</w:t>
      </w:r>
    </w:p>
    <w:p w:rsidR="009008E6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f)Ege Temiz Hava Merkezi Müdürlüğü   </w:t>
      </w:r>
    </w:p>
    <w:p w:rsidR="00D63BA0" w:rsidRPr="008F1894" w:rsidRDefault="009008E6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g)Milli Emlak Genel Müdürlüğü-İzmir Denetim Grup Koordinatörlüğü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A4CD8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A4CD8">
        <w:rPr>
          <w:rFonts w:ascii="Times New Roman" w:eastAsia="Calibri" w:hAnsi="Times New Roman" w:cs="Times New Roman"/>
          <w:b/>
          <w:sz w:val="24"/>
          <w:szCs w:val="24"/>
        </w:rPr>
        <w:t xml:space="preserve">TARIM VE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ORMAN BAKANLIĞI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DSİ 2. Bölge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 Orman Bölge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c) Meteoroloji 2. Bölge Müdürlüğü        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261808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d) Manisa Orman 4.Bölge Müdürlüğü- </w:t>
      </w:r>
      <w:r w:rsidR="00755D38">
        <w:rPr>
          <w:rFonts w:ascii="Times New Roman" w:eastAsia="Calibri" w:hAnsi="Times New Roman" w:cs="Times New Roman"/>
          <w:sz w:val="24"/>
          <w:szCs w:val="24"/>
        </w:rPr>
        <w:t xml:space="preserve">Orman ve Su İşleri 4.Bölge Müdürlüğü </w:t>
      </w:r>
      <w:r w:rsidRPr="008F1894">
        <w:rPr>
          <w:rFonts w:ascii="Times New Roman" w:eastAsia="Calibri" w:hAnsi="Times New Roman" w:cs="Times New Roman"/>
          <w:sz w:val="24"/>
          <w:szCs w:val="24"/>
        </w:rPr>
        <w:t>İzmir Şube Müdürlüğü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261808" w:rsidRPr="008F1894" w:rsidRDefault="00261808" w:rsidP="00261808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) Tarım ve Orman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 Müdürlüğü</w:t>
      </w:r>
    </w:p>
    <w:p w:rsidR="00261808" w:rsidRPr="008F1894" w:rsidRDefault="00261808" w:rsidP="00261808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f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Tarım Kredi Kooperatifleri Birliği Bölge Müdürlüğü</w:t>
      </w:r>
    </w:p>
    <w:p w:rsidR="00261808" w:rsidRPr="008F1894" w:rsidRDefault="00261808" w:rsidP="00261808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g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TMO İzmir Şube Müdürlüğü</w:t>
      </w:r>
    </w:p>
    <w:p w:rsidR="00261808" w:rsidRPr="008F1894" w:rsidRDefault="00261808" w:rsidP="00261808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h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Çay-Kur İzmir Pazarlama Bölge Müdürlüğü</w:t>
      </w:r>
    </w:p>
    <w:p w:rsidR="00261808" w:rsidRPr="008F1894" w:rsidRDefault="00261808" w:rsidP="00261808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ı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Zirai Karantina Müdürlüğü</w:t>
      </w:r>
    </w:p>
    <w:p w:rsidR="00261808" w:rsidRPr="008F1894" w:rsidRDefault="00261808" w:rsidP="00261808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Uluslararası Tarımsal Araştırma ve Eğitim Merkezi Müdürlüğü (UTAEM) - Menemen</w:t>
      </w:r>
    </w:p>
    <w:p w:rsidR="00261808" w:rsidRPr="008F1894" w:rsidRDefault="00261808" w:rsidP="00261808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j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Menemen Ege Tarımsal Araştırma Enstitüsü Müdürlüğü</w:t>
      </w:r>
    </w:p>
    <w:p w:rsidR="00261808" w:rsidRPr="008F1894" w:rsidRDefault="00261808" w:rsidP="00261808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Bornova Veteriner Kontrol Enstitüsü Müdürlüğü</w:t>
      </w:r>
    </w:p>
    <w:p w:rsidR="00261808" w:rsidRPr="008F1894" w:rsidRDefault="00261808" w:rsidP="00261808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l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Zirai Mücadele Araştırma İstasyon Müdürlüğü</w:t>
      </w:r>
    </w:p>
    <w:p w:rsidR="00261808" w:rsidRPr="008F1894" w:rsidRDefault="00261808" w:rsidP="00261808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Zeytincilik Araştırma Enstitüsü Müdürlüğü</w:t>
      </w:r>
    </w:p>
    <w:p w:rsidR="00261808" w:rsidRPr="008F1894" w:rsidRDefault="00261808" w:rsidP="00261808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n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İzmir Gıda Kontrol Laboratuvar Müdürlüğü</w:t>
      </w:r>
    </w:p>
    <w:p w:rsidR="00261808" w:rsidRPr="008F1894" w:rsidRDefault="00261808" w:rsidP="00261808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o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İzmir Veteriner Sınır Kontrol Noktası Müdürlüğü</w:t>
      </w:r>
    </w:p>
    <w:p w:rsidR="00261808" w:rsidRPr="008F1894" w:rsidRDefault="00261808" w:rsidP="00261808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ö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Adnan Menderes Havaalanı Veteriner Sınır Kontrol Noktası Müdürlüğü</w:t>
      </w:r>
    </w:p>
    <w:p w:rsidR="00261808" w:rsidRPr="008F1894" w:rsidRDefault="00261808" w:rsidP="00261808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p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Su Ürünleri ve Balıkçılık İl Danışma Kurulu</w:t>
      </w:r>
    </w:p>
    <w:p w:rsidR="00261808" w:rsidRDefault="0026180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808" w:rsidRPr="008F1894" w:rsidRDefault="00261808" w:rsidP="00261808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HAZİNE VE MALİYE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BAKANLIĞI</w:t>
      </w:r>
    </w:p>
    <w:p w:rsidR="00261808" w:rsidRPr="008F1894" w:rsidRDefault="00261808" w:rsidP="00261808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Türkiye İstatistik Kurumu Başkanlığı İzmir Bölge Müd. (TÜİK)</w:t>
      </w:r>
    </w:p>
    <w:p w:rsidR="00D63BA0" w:rsidRPr="008F1894" w:rsidRDefault="00D63BA0" w:rsidP="0026180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V- VALİLİK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İl Kamu Ağaçlandırma Kurulu – TEMA İlişkileri</w:t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) Hayvanları Koruma İl Kurulu</w:t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) Taşkın Kontrol Tesisleri İşletme Tebliği ve Uygulaması</w:t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) Orman Yangınları ile Mücadele Komisyonu Başkanlığı</w:t>
      </w:r>
      <w:r w:rsidR="00D63BA0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 xml:space="preserve">) Mahalli Çevre Kurulu   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lastRenderedPageBreak/>
        <w:t>(Hava Kirliliği, Egzoz Ölçümleri ve Gürültü İle Mücadele Dahil)</w:t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 xml:space="preserve">) Çevre Vakfı (Başkan Vekilliği)   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) Çevre Birlik – Dernekleri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 xml:space="preserve">) İmar İzleme Büroları </w:t>
      </w:r>
    </w:p>
    <w:p w:rsidR="00D63BA0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(Kaçak Yapıların İzlenmesi-Kıyı Kenar Çizgisi Çalışmaları)</w:t>
      </w:r>
    </w:p>
    <w:p w:rsidR="00261808" w:rsidRPr="0030634C" w:rsidRDefault="00261808" w:rsidP="00261808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ı</w:t>
      </w:r>
      <w:r w:rsidRPr="0030634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) İl Planlama ve Koordinasyon Müdürlüğü          </w:t>
      </w:r>
    </w:p>
    <w:p w:rsidR="00261808" w:rsidRPr="0030634C" w:rsidRDefault="00261808" w:rsidP="0026180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Zeytin ve Zararlıları ile Mücadele Birlikleri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261808" w:rsidRPr="00F94550" w:rsidRDefault="00261808" w:rsidP="0026180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F94550">
        <w:rPr>
          <w:rFonts w:ascii="Times New Roman" w:eastAsia="Calibri" w:hAnsi="Times New Roman" w:cs="Times New Roman"/>
          <w:sz w:val="24"/>
          <w:szCs w:val="24"/>
        </w:rPr>
        <w:t>İdare ve Denetim Müdürlüğü</w:t>
      </w:r>
    </w:p>
    <w:p w:rsidR="00261808" w:rsidRDefault="00261808" w:rsidP="0026180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F94550">
        <w:rPr>
          <w:rFonts w:ascii="Times New Roman" w:eastAsia="Calibri" w:hAnsi="Times New Roman" w:cs="Times New Roman"/>
          <w:sz w:val="24"/>
          <w:szCs w:val="24"/>
        </w:rPr>
        <w:t>Hukuk İşleri Şube Müdürlüğü</w:t>
      </w:r>
    </w:p>
    <w:p w:rsidR="00261808" w:rsidRPr="008F1894" w:rsidRDefault="00261808" w:rsidP="0026180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8F1894">
        <w:rPr>
          <w:rFonts w:ascii="Times New Roman" w:eastAsia="Calibri" w:hAnsi="Times New Roman" w:cs="Times New Roman"/>
          <w:sz w:val="24"/>
          <w:szCs w:val="24"/>
        </w:rPr>
        <w:t>İnsan Hakları Başkanlığı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261808" w:rsidRPr="008F1894" w:rsidRDefault="00261808" w:rsidP="0026180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8F1894">
        <w:rPr>
          <w:rFonts w:ascii="Times New Roman" w:eastAsia="Calibri" w:hAnsi="Times New Roman" w:cs="Times New Roman"/>
          <w:sz w:val="24"/>
          <w:szCs w:val="24"/>
        </w:rPr>
        <w:t>) İnsan Hakları İl Kurul Başkanlığı ile İş ve İşlemleri</w:t>
      </w:r>
      <w:r w:rsidRPr="008F18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61808" w:rsidRPr="008F1894" w:rsidRDefault="00261808" w:rsidP="0026180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8F1894">
        <w:rPr>
          <w:rFonts w:ascii="Times New Roman" w:eastAsia="Calibri" w:hAnsi="Times New Roman" w:cs="Times New Roman"/>
          <w:sz w:val="24"/>
          <w:szCs w:val="24"/>
        </w:rPr>
        <w:t>) Mevzuat Takibi ve Geliştirilmesi</w:t>
      </w:r>
    </w:p>
    <w:p w:rsidR="00261808" w:rsidRPr="008F1894" w:rsidRDefault="00261808" w:rsidP="00261808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8F1894">
        <w:rPr>
          <w:rFonts w:ascii="Times New Roman" w:eastAsia="Calibri" w:hAnsi="Times New Roman" w:cs="Times New Roman"/>
          <w:sz w:val="24"/>
          <w:szCs w:val="24"/>
        </w:rPr>
        <w:t>) Apostil Şerhi Verilen Evrakların Onaylanması</w:t>
      </w:r>
    </w:p>
    <w:p w:rsidR="0084166F" w:rsidRPr="008F1894" w:rsidRDefault="0084166F" w:rsidP="0084166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4166F" w:rsidRPr="008F1894" w:rsidRDefault="0084166F" w:rsidP="0084166F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Dikili, </w:t>
      </w:r>
      <w:r w:rsidR="0026180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Bergama,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Narlıdere</w:t>
      </w:r>
      <w:r w:rsidR="0026180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="00261808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Karabağlar, Kemalpaşa ve Kınık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İlçelerinin iş ve işlemleri ile Vali tarafından verilecek diğer iş ve işlemleri takip edip sonuçlandırmak.</w:t>
      </w:r>
    </w:p>
    <w:p w:rsidR="0084166F" w:rsidRPr="008F1894" w:rsidRDefault="0084166F" w:rsidP="00D63BA0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04209" w:rsidRDefault="00A04209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261808" w:rsidRDefault="00261808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261808" w:rsidRDefault="00261808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261808" w:rsidRDefault="00261808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261808" w:rsidRDefault="00261808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261808" w:rsidRDefault="00261808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261808" w:rsidRDefault="00261808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261808" w:rsidRDefault="00261808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261808" w:rsidRDefault="00261808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261808" w:rsidRDefault="00261808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261808" w:rsidRDefault="00261808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261808" w:rsidRDefault="00261808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261808" w:rsidRPr="008F1894" w:rsidRDefault="00261808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04209" w:rsidRPr="008F1894" w:rsidRDefault="00A04209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04209" w:rsidRDefault="00A04209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C5B74" w:rsidRPr="008F1894" w:rsidRDefault="00FC5B74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04209" w:rsidRPr="008F1894" w:rsidRDefault="00A04209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930F2D" w:rsidRPr="008F1894" w:rsidRDefault="00A04209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 xml:space="preserve">VALİ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UĞUR</w:t>
      </w:r>
      <w:r w:rsidR="00E364A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KOLSUZ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(17852)</w:t>
      </w:r>
    </w:p>
    <w:p w:rsidR="00E94A5B" w:rsidRPr="008F1894" w:rsidRDefault="001A4CD8" w:rsidP="00E94A5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I- CUMHURBAŞKANLIĞI</w:t>
      </w:r>
    </w:p>
    <w:p w:rsidR="00755D38" w:rsidRPr="008F1894" w:rsidRDefault="00755D38" w:rsidP="00755D3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Cumhurbaşkanlığı İletişim Başkanlığı İzmir</w:t>
      </w: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 İl Müdürlüğü</w:t>
      </w:r>
    </w:p>
    <w:p w:rsidR="00E94A5B" w:rsidRPr="008F1894" w:rsidRDefault="00755D3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TRT İl Müdürlüğü</w:t>
      </w:r>
    </w:p>
    <w:p w:rsidR="00E94A5B" w:rsidRDefault="00755D3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Anadolu Ajansı Bölge Müdürlüğü</w:t>
      </w:r>
    </w:p>
    <w:p w:rsidR="002A757A" w:rsidRDefault="002A757A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757A" w:rsidRDefault="002A757A" w:rsidP="002A757A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3D75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F945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İÇİŞLERİ BAKANLIĞI</w:t>
      </w:r>
    </w:p>
    <w:p w:rsidR="002A757A" w:rsidRPr="00F94550" w:rsidRDefault="002A757A" w:rsidP="002A757A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4550">
        <w:rPr>
          <w:rFonts w:ascii="Times New Roman" w:eastAsia="Calibri" w:hAnsi="Times New Roman" w:cs="Times New Roman"/>
          <w:color w:val="000000"/>
          <w:sz w:val="24"/>
          <w:szCs w:val="24"/>
        </w:rPr>
        <w:t>a)</w:t>
      </w:r>
      <w:r w:rsidRPr="00F945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08F">
        <w:rPr>
          <w:rFonts w:ascii="Times New Roman" w:eastAsia="Calibri" w:hAnsi="Times New Roman" w:cs="Times New Roman"/>
          <w:sz w:val="24"/>
          <w:szCs w:val="24"/>
        </w:rPr>
        <w:t>Nüfus ve Vatandaşlık Genel Müdürlüğü</w:t>
      </w:r>
    </w:p>
    <w:p w:rsidR="001A4CD8" w:rsidRDefault="001A4CD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CD8" w:rsidRPr="001A4CD8" w:rsidRDefault="001A4CD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4CD8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3D758B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1A4CD8">
        <w:rPr>
          <w:rFonts w:ascii="Times New Roman" w:eastAsia="Calibri" w:hAnsi="Times New Roman" w:cs="Times New Roman"/>
          <w:b/>
          <w:sz w:val="24"/>
          <w:szCs w:val="24"/>
        </w:rPr>
        <w:t>- KÜLTÜR VE TURİZM BAKANLIĞI</w:t>
      </w:r>
    </w:p>
    <w:p w:rsidR="001A4CD8" w:rsidRDefault="001A4CD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RTÜK İzmir Bölge Temsilciliği</w:t>
      </w:r>
    </w:p>
    <w:p w:rsidR="00E94A5B" w:rsidRPr="008F1894" w:rsidRDefault="00755D3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Radyo ve Televizyon Üst Kurulu (RTÜK)</w:t>
      </w:r>
    </w:p>
    <w:p w:rsidR="00E94A5B" w:rsidRPr="008F1894" w:rsidRDefault="00755D3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Basın İlan Kurumu Şube Müdürlüğü</w:t>
      </w:r>
    </w:p>
    <w:p w:rsidR="00E94A5B" w:rsidRPr="008F1894" w:rsidRDefault="00755D3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Atatürk Kültür, Dil ve Tarih Yüksek Kurumu Başkanlığı</w:t>
      </w:r>
    </w:p>
    <w:p w:rsidR="00E94A5B" w:rsidRDefault="00755D3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 xml:space="preserve">) Tanıtma Fonu Kurulu Sekreterliği </w:t>
      </w:r>
    </w:p>
    <w:p w:rsidR="002A757A" w:rsidRPr="00605589" w:rsidRDefault="002A757A" w:rsidP="002A757A">
      <w:pPr>
        <w:widowControl w:val="0"/>
        <w:suppressAutoHyphens/>
        <w:spacing w:after="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f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)Vakıflar Bölge Müdürlüğü</w:t>
      </w:r>
    </w:p>
    <w:p w:rsidR="00E94A5B" w:rsidRPr="008F1894" w:rsidRDefault="00E94A5B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A5B" w:rsidRPr="008F1894" w:rsidRDefault="003D758B" w:rsidP="00E94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="00E94A5B" w:rsidRPr="008F1894">
        <w:rPr>
          <w:rFonts w:ascii="Times New Roman" w:eastAsia="Calibri" w:hAnsi="Times New Roman" w:cs="Times New Roman"/>
          <w:b/>
          <w:sz w:val="24"/>
          <w:szCs w:val="24"/>
        </w:rPr>
        <w:t>- DIŞİŞLERİ BAKANLIĞI</w:t>
      </w:r>
    </w:p>
    <w:p w:rsidR="00930F2D" w:rsidRPr="008F1894" w:rsidRDefault="00E94A5B" w:rsidP="00264CA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Başkonsolosluklar, Konsolosluklar ve Fahri Konsolosluklar</w:t>
      </w:r>
      <w:r w:rsidR="00930F2D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30F2D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30F2D" w:rsidRPr="008F1894" w:rsidRDefault="00264CA0" w:rsidP="00930F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930F2D" w:rsidRPr="008F1894">
        <w:rPr>
          <w:rFonts w:ascii="Times New Roman" w:eastAsia="Calibri" w:hAnsi="Times New Roman" w:cs="Times New Roman"/>
          <w:sz w:val="24"/>
          <w:szCs w:val="24"/>
        </w:rPr>
        <w:t xml:space="preserve">) Avrupa Birliği Bakanlığı İzmir </w:t>
      </w:r>
      <w:r w:rsidR="00755D38">
        <w:rPr>
          <w:rFonts w:ascii="Times New Roman" w:eastAsia="Calibri" w:hAnsi="Times New Roman" w:cs="Times New Roman"/>
          <w:sz w:val="24"/>
          <w:szCs w:val="24"/>
        </w:rPr>
        <w:t>Bürosu</w:t>
      </w:r>
    </w:p>
    <w:p w:rsidR="00930F2D" w:rsidRPr="008F1894" w:rsidRDefault="00930F2D" w:rsidP="00930F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757A" w:rsidRPr="004D52C3" w:rsidRDefault="002A757A" w:rsidP="002A757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10"/>
          <w:szCs w:val="10"/>
        </w:rPr>
      </w:pPr>
    </w:p>
    <w:p w:rsidR="002A757A" w:rsidRPr="008F1894" w:rsidRDefault="003D758B" w:rsidP="002A757A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 w:rsidR="002A75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-TARIM VE ORMAN BAKANLIĞI</w:t>
      </w:r>
    </w:p>
    <w:p w:rsidR="002A757A" w:rsidRPr="008F1894" w:rsidRDefault="002A757A" w:rsidP="002A757A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Tütün ve Alkol Piyasası Düzenleme Kurulu</w:t>
      </w:r>
    </w:p>
    <w:p w:rsidR="002A757A" w:rsidRPr="004D52C3" w:rsidRDefault="002A757A" w:rsidP="002A757A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10"/>
          <w:szCs w:val="10"/>
        </w:rPr>
      </w:pPr>
    </w:p>
    <w:p w:rsidR="002A757A" w:rsidRPr="00116C2E" w:rsidRDefault="003D758B" w:rsidP="002A757A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2A757A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</w:t>
      </w:r>
      <w:r w:rsidR="002A757A" w:rsidRPr="00116C2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 HAZİNE VE MALİYE BAKANLIĞI</w:t>
      </w:r>
    </w:p>
    <w:p w:rsidR="002A757A" w:rsidRPr="008F1894" w:rsidRDefault="002A757A" w:rsidP="002A757A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Tütün, Tütün Mamulleri Tuz ve Alkol İşletmeleri A.Ş.</w:t>
      </w:r>
    </w:p>
    <w:p w:rsidR="002A757A" w:rsidRPr="004D52C3" w:rsidRDefault="002A757A" w:rsidP="002A757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2A757A" w:rsidRPr="008F1894" w:rsidRDefault="002A757A" w:rsidP="002A757A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3D758B">
        <w:rPr>
          <w:rFonts w:ascii="Times New Roman" w:eastAsia="Calibri" w:hAnsi="Times New Roman" w:cs="Times New Roman"/>
          <w:b/>
          <w:sz w:val="24"/>
          <w:szCs w:val="24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SANAYİ VE TEKNOLOJİ BAKANLIĞI</w:t>
      </w:r>
    </w:p>
    <w:p w:rsidR="002A757A" w:rsidRPr="008F1894" w:rsidRDefault="002A757A" w:rsidP="002A757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8F1894">
        <w:rPr>
          <w:rFonts w:ascii="Times New Roman" w:eastAsia="Calibri" w:hAnsi="Times New Roman" w:cs="Times New Roman"/>
          <w:sz w:val="24"/>
          <w:szCs w:val="24"/>
        </w:rPr>
        <w:t>Sanayi ve Teknoloji İl Müdürlüğü</w:t>
      </w:r>
    </w:p>
    <w:p w:rsidR="002A757A" w:rsidRPr="008F1894" w:rsidRDefault="002A757A" w:rsidP="002A757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 Tariş Genel Müdürlüğü</w:t>
      </w:r>
    </w:p>
    <w:p w:rsidR="002A757A" w:rsidRPr="008F1894" w:rsidRDefault="002A757A" w:rsidP="002A757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c) Küçük Sanayi Siteleri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2A757A" w:rsidRPr="008F1894" w:rsidRDefault="002A757A" w:rsidP="002A757A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d) Organize ve İhtisas Sanayi Bölgeleri </w:t>
      </w:r>
    </w:p>
    <w:p w:rsidR="002A757A" w:rsidRPr="004D52C3" w:rsidRDefault="002A757A" w:rsidP="002A757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10"/>
          <w:szCs w:val="10"/>
        </w:rPr>
      </w:pPr>
    </w:p>
    <w:p w:rsidR="002A757A" w:rsidRPr="008F1894" w:rsidRDefault="002A757A" w:rsidP="002A757A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 w:rsidR="003D75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SAĞLIK BAKANLIĞI</w:t>
      </w:r>
    </w:p>
    <w:p w:rsidR="002A757A" w:rsidRPr="008F1894" w:rsidRDefault="002A757A" w:rsidP="002A757A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İl Sağlık Müdürlüğü</w:t>
      </w:r>
    </w:p>
    <w:p w:rsidR="002A757A" w:rsidRPr="008F1894" w:rsidRDefault="002A757A" w:rsidP="002A757A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Hıfzıssıhha Kurulu Başkanlığı</w:t>
      </w:r>
    </w:p>
    <w:p w:rsidR="002A757A" w:rsidRPr="008F1894" w:rsidRDefault="002A757A" w:rsidP="002A757A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c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Tütün Kurulu Başkanlığı</w:t>
      </w:r>
    </w:p>
    <w:p w:rsidR="002A757A" w:rsidRPr="008F1894" w:rsidRDefault="002A757A" w:rsidP="002A75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>) Hudut ve Sahiller Sağlık Genel Müdürlüğü İzmir Bölge Baştabipliği </w:t>
      </w:r>
    </w:p>
    <w:p w:rsidR="002A757A" w:rsidRDefault="002A757A" w:rsidP="002A757A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) Uyuşturucu ile Mücadele ve Sokak Çocuklarını Topluma Kazandırma Komisyonu Başkanlığı    </w:t>
      </w:r>
    </w:p>
    <w:p w:rsidR="002A757A" w:rsidRPr="004D52C3" w:rsidRDefault="002A757A" w:rsidP="002A757A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10"/>
          <w:szCs w:val="10"/>
        </w:rPr>
      </w:pPr>
    </w:p>
    <w:p w:rsidR="002A757A" w:rsidRPr="008F1894" w:rsidRDefault="002A757A" w:rsidP="002A757A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3D75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X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ULAŞTIRMA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VE ALTYAPI 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BAKANLIĞI</w:t>
      </w:r>
    </w:p>
    <w:p w:rsidR="002A757A" w:rsidRPr="008F1894" w:rsidRDefault="002A757A" w:rsidP="002A757A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Bilgi Teknolojileri ve İletişim Kurumu İzmir Bölge Müdürlüğü</w:t>
      </w:r>
    </w:p>
    <w:p w:rsidR="002A757A" w:rsidRPr="008F1894" w:rsidRDefault="002A757A" w:rsidP="002A757A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Türk Telekom A.Ş. Bölge Müdürlüğü</w:t>
      </w:r>
    </w:p>
    <w:p w:rsidR="002A757A" w:rsidRPr="008F1894" w:rsidRDefault="002A757A" w:rsidP="002A757A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PTT Başmüdürlüğü</w:t>
      </w:r>
    </w:p>
    <w:p w:rsidR="002A757A" w:rsidRPr="008F1894" w:rsidRDefault="002A757A" w:rsidP="002A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d) Ulaş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tırma ve Altyapı 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Bakanlığı İzmir 3.Bölge Müdürlüğü  </w:t>
      </w:r>
    </w:p>
    <w:p w:rsidR="002A757A" w:rsidRPr="008F1894" w:rsidRDefault="002A757A" w:rsidP="002A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e) İzmir Liman Başkanlığı</w:t>
      </w:r>
    </w:p>
    <w:p w:rsidR="002A757A" w:rsidRPr="008F1894" w:rsidRDefault="002A757A" w:rsidP="002A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f) TCDD İzmir 3.Bölge Müdürlüğü                                                                               </w:t>
      </w:r>
    </w:p>
    <w:p w:rsidR="002A757A" w:rsidRPr="008F1894" w:rsidRDefault="002A757A" w:rsidP="002A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g) TCDD Alsancak Liman İşletmesi Müdürlüğü                                                          </w:t>
      </w:r>
    </w:p>
    <w:p w:rsidR="002A757A" w:rsidRPr="008F1894" w:rsidRDefault="002A757A" w:rsidP="002A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h) Kıyı Emniyeti Genel Müdürlüğü-İzmir Şube Müdürlüğü</w:t>
      </w:r>
    </w:p>
    <w:p w:rsidR="002A757A" w:rsidRPr="008F1894" w:rsidRDefault="002A757A" w:rsidP="002A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ı) Alt Yapı Yatırımları Genel Müdürlüğü İzmir Deniz Dibi Tarama Başmühendisliği                                                                </w:t>
      </w:r>
    </w:p>
    <w:p w:rsidR="002A757A" w:rsidRPr="008F1894" w:rsidRDefault="002A757A" w:rsidP="002A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lastRenderedPageBreak/>
        <w:t>j) Aliağa ve Nemrut İskelelerinin İş ve İşlemleri   </w:t>
      </w:r>
    </w:p>
    <w:p w:rsidR="002A757A" w:rsidRPr="004D52C3" w:rsidRDefault="002A757A" w:rsidP="002A757A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2A757A" w:rsidRPr="004D52C3" w:rsidRDefault="002A757A" w:rsidP="002A757A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2A757A" w:rsidRDefault="003D758B" w:rsidP="002A75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2A757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2A757A" w:rsidRPr="008F1894">
        <w:rPr>
          <w:rFonts w:ascii="Times New Roman" w:eastAsia="Times New Roman" w:hAnsi="Times New Roman" w:cs="Times New Roman"/>
          <w:b/>
          <w:bCs/>
          <w:sz w:val="24"/>
          <w:szCs w:val="24"/>
        </w:rPr>
        <w:t>İZMİR ALSANCAK LİMANI MÜLKİ İDARE AMİRLİĞİ</w:t>
      </w:r>
    </w:p>
    <w:p w:rsidR="002A757A" w:rsidRDefault="002A757A" w:rsidP="002A75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D758B" w:rsidRPr="004D52C3" w:rsidRDefault="003D758B" w:rsidP="002A75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2A757A" w:rsidRDefault="002A757A" w:rsidP="002A75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3D758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-VALİLİK</w:t>
      </w:r>
    </w:p>
    <w:p w:rsidR="003D758B" w:rsidRPr="008F1894" w:rsidRDefault="003D758B" w:rsidP="003D758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İl Sosyal Etüt ve Proje Müdürlüğü</w:t>
      </w:r>
    </w:p>
    <w:p w:rsidR="003D758B" w:rsidRPr="008F1894" w:rsidRDefault="003D758B" w:rsidP="003D758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8F1894">
        <w:rPr>
          <w:rFonts w:ascii="Times New Roman" w:eastAsia="Calibri" w:hAnsi="Times New Roman" w:cs="Times New Roman"/>
          <w:sz w:val="24"/>
          <w:szCs w:val="24"/>
        </w:rPr>
        <w:t>) İl Basın ve Halkla İlişkiler Müdürlüğü</w:t>
      </w:r>
    </w:p>
    <w:p w:rsidR="003D758B" w:rsidRPr="008F1894" w:rsidRDefault="003D758B" w:rsidP="003D758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8F1894">
        <w:rPr>
          <w:rFonts w:ascii="Times New Roman" w:eastAsia="Calibri" w:hAnsi="Times New Roman" w:cs="Times New Roman"/>
          <w:sz w:val="24"/>
          <w:szCs w:val="24"/>
        </w:rPr>
        <w:t>) Protokol Şube Müdürlüğü</w:t>
      </w:r>
    </w:p>
    <w:p w:rsidR="003D758B" w:rsidRPr="008F1894" w:rsidRDefault="003D758B" w:rsidP="003D758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8F1894">
        <w:rPr>
          <w:rFonts w:ascii="Times New Roman" w:eastAsia="Calibri" w:hAnsi="Times New Roman" w:cs="Times New Roman"/>
          <w:sz w:val="24"/>
          <w:szCs w:val="24"/>
        </w:rPr>
        <w:t>) Protokol Hizmetleri ( Milli Bayram ile Kurtuluş ve Diğer Anma Günleri vb.)</w:t>
      </w:r>
    </w:p>
    <w:p w:rsidR="003D758B" w:rsidRPr="008F1894" w:rsidRDefault="003D758B" w:rsidP="003D758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8F1894">
        <w:rPr>
          <w:rFonts w:ascii="Times New Roman" w:eastAsia="Calibri" w:hAnsi="Times New Roman" w:cs="Times New Roman"/>
          <w:sz w:val="24"/>
          <w:szCs w:val="24"/>
        </w:rPr>
        <w:t>) Bilgi İşlem Şube Müdürlüğü</w:t>
      </w:r>
    </w:p>
    <w:p w:rsidR="003D758B" w:rsidRPr="008F1894" w:rsidRDefault="003D758B" w:rsidP="003D758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8F1894">
        <w:rPr>
          <w:rFonts w:ascii="Times New Roman" w:eastAsia="Calibri" w:hAnsi="Times New Roman" w:cs="Times New Roman"/>
          <w:sz w:val="24"/>
          <w:szCs w:val="24"/>
        </w:rPr>
        <w:t>) e-içişleri Projesi</w:t>
      </w:r>
    </w:p>
    <w:p w:rsidR="003D758B" w:rsidRPr="008F1894" w:rsidRDefault="003D758B" w:rsidP="003D758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) Bilgi Edinme Bürosu  </w:t>
      </w:r>
    </w:p>
    <w:p w:rsidR="003D758B" w:rsidRPr="008F1894" w:rsidRDefault="003D758B" w:rsidP="003D7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8F1894">
        <w:rPr>
          <w:rFonts w:ascii="Times New Roman" w:hAnsi="Times New Roman" w:cs="Times New Roman"/>
          <w:sz w:val="24"/>
          <w:szCs w:val="24"/>
        </w:rPr>
        <w:t>) Kemeraltı Esnaf Derneği ile ilgili iş ve işlemler</w:t>
      </w:r>
    </w:p>
    <w:p w:rsidR="003D758B" w:rsidRPr="008F1894" w:rsidRDefault="003D758B" w:rsidP="003D7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</w:t>
      </w:r>
      <w:r w:rsidRPr="008F1894">
        <w:rPr>
          <w:rFonts w:ascii="Times New Roman" w:hAnsi="Times New Roman" w:cs="Times New Roman"/>
          <w:sz w:val="24"/>
          <w:szCs w:val="24"/>
        </w:rPr>
        <w:t>) Devir Tasfiye ve Paylaştırma Komisyonu Başkanlığı</w:t>
      </w:r>
    </w:p>
    <w:p w:rsidR="003D758B" w:rsidRPr="008F1894" w:rsidRDefault="003D758B" w:rsidP="003D7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8F1894">
        <w:rPr>
          <w:rFonts w:ascii="Times New Roman" w:hAnsi="Times New Roman" w:cs="Times New Roman"/>
          <w:sz w:val="24"/>
          <w:szCs w:val="24"/>
        </w:rPr>
        <w:t>) Yatırım İzleme ve Koordinasyon Başkanlığı</w:t>
      </w:r>
    </w:p>
    <w:p w:rsidR="003D758B" w:rsidRPr="008F1894" w:rsidRDefault="003D758B" w:rsidP="003D7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Pr="008F1894">
        <w:rPr>
          <w:rFonts w:ascii="Times New Roman" w:hAnsi="Times New Roman" w:cs="Times New Roman"/>
          <w:sz w:val="24"/>
          <w:szCs w:val="24"/>
        </w:rPr>
        <w:t xml:space="preserve">Avrupa Birliği ve Dış İlişkiler Bürosu  </w:t>
      </w:r>
    </w:p>
    <w:p w:rsidR="003D758B" w:rsidRPr="008F1894" w:rsidRDefault="003D758B" w:rsidP="003D758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8F1894">
        <w:rPr>
          <w:rFonts w:ascii="Times New Roman" w:eastAsia="Calibri" w:hAnsi="Times New Roman" w:cs="Times New Roman"/>
          <w:sz w:val="24"/>
          <w:szCs w:val="24"/>
        </w:rPr>
        <w:t>)İl Kalite Koordinasyon Kurulu</w:t>
      </w:r>
    </w:p>
    <w:p w:rsidR="003D758B" w:rsidRPr="008F1894" w:rsidRDefault="003D758B" w:rsidP="003D758B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)Kalite Yönetim Temsilciliği                               </w:t>
      </w:r>
    </w:p>
    <w:p w:rsidR="002A757A" w:rsidRPr="004F0D80" w:rsidRDefault="003D758B" w:rsidP="002A7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A75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A757A" w:rsidRPr="004F0D80">
        <w:rPr>
          <w:rFonts w:ascii="Times New Roman" w:eastAsia="Calibri" w:hAnsi="Times New Roman" w:cs="Times New Roman"/>
          <w:sz w:val="24"/>
          <w:szCs w:val="24"/>
        </w:rPr>
        <w:t>İl Nüfus ve Vatandaşlık Müdürlüğü</w:t>
      </w:r>
    </w:p>
    <w:p w:rsidR="002A757A" w:rsidRDefault="003D758B" w:rsidP="002A7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A75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A757A" w:rsidRPr="004F0D80">
        <w:rPr>
          <w:rFonts w:ascii="Times New Roman" w:eastAsia="Calibri" w:hAnsi="Times New Roman" w:cs="Times New Roman"/>
          <w:sz w:val="24"/>
          <w:szCs w:val="24"/>
        </w:rPr>
        <w:t>İl İdare Kurulu Müdürlüğü</w:t>
      </w:r>
    </w:p>
    <w:p w:rsidR="002A757A" w:rsidRPr="008F1894" w:rsidRDefault="003D758B" w:rsidP="002A757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ö</w:t>
      </w:r>
      <w:r w:rsidR="002A75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A757A" w:rsidRPr="008F1894">
        <w:rPr>
          <w:rFonts w:ascii="Times New Roman" w:eastAsia="Calibri" w:hAnsi="Times New Roman" w:cs="Times New Roman"/>
          <w:sz w:val="24"/>
          <w:szCs w:val="24"/>
        </w:rPr>
        <w:t>İl İdare Kurulu Bşk.</w:t>
      </w:r>
    </w:p>
    <w:p w:rsidR="002A757A" w:rsidRPr="008F1894" w:rsidRDefault="003D758B" w:rsidP="002A757A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2A75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A757A" w:rsidRPr="008F1894">
        <w:rPr>
          <w:rFonts w:ascii="Times New Roman" w:eastAsia="Calibri" w:hAnsi="Times New Roman" w:cs="Times New Roman"/>
          <w:sz w:val="24"/>
          <w:szCs w:val="24"/>
        </w:rPr>
        <w:t>İl Disiplin Kurulu Bşk.</w:t>
      </w:r>
    </w:p>
    <w:p w:rsidR="002A757A" w:rsidRDefault="003D758B" w:rsidP="002A757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2A75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A757A" w:rsidRPr="008F1894">
        <w:rPr>
          <w:rFonts w:ascii="Times New Roman" w:eastAsia="Calibri" w:hAnsi="Times New Roman" w:cs="Times New Roman"/>
          <w:sz w:val="24"/>
          <w:szCs w:val="24"/>
        </w:rPr>
        <w:t>Bölge Kuruluşları Disiplin Kurulları Bşk.</w:t>
      </w:r>
    </w:p>
    <w:p w:rsidR="002A757A" w:rsidRPr="004F0D80" w:rsidRDefault="002A757A" w:rsidP="002A75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D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A757A" w:rsidRPr="008F1894" w:rsidRDefault="002A757A" w:rsidP="002A757A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X</w:t>
      </w:r>
      <w:r w:rsidR="003D758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II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Menemen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, Torbalı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Urla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Bornova, Menderes ve Bayındır İlçelerinin iş ve işlemleri ile Vali tarafından verilecek diğer iş ve işlemleri takip edip sonuçlandırmak.</w:t>
      </w:r>
    </w:p>
    <w:p w:rsidR="002A757A" w:rsidRPr="008F1894" w:rsidRDefault="002A757A" w:rsidP="00627E07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EB48C9" w:rsidRDefault="00EB48C9" w:rsidP="00E94A5B">
      <w:pPr>
        <w:rPr>
          <w:rFonts w:ascii="Times New Roman" w:hAnsi="Times New Roman" w:cs="Times New Roman"/>
          <w:sz w:val="24"/>
          <w:szCs w:val="24"/>
        </w:rPr>
      </w:pPr>
    </w:p>
    <w:p w:rsidR="00023EA4" w:rsidRDefault="00023EA4" w:rsidP="00E94A5B">
      <w:pPr>
        <w:rPr>
          <w:rFonts w:ascii="Times New Roman" w:hAnsi="Times New Roman" w:cs="Times New Roman"/>
          <w:sz w:val="24"/>
          <w:szCs w:val="24"/>
        </w:rPr>
      </w:pPr>
    </w:p>
    <w:p w:rsidR="00023EA4" w:rsidRDefault="00023EA4" w:rsidP="00E94A5B">
      <w:pPr>
        <w:rPr>
          <w:rFonts w:ascii="Times New Roman" w:hAnsi="Times New Roman" w:cs="Times New Roman"/>
          <w:sz w:val="24"/>
          <w:szCs w:val="24"/>
        </w:rPr>
      </w:pPr>
    </w:p>
    <w:p w:rsidR="00023EA4" w:rsidRPr="008F1894" w:rsidRDefault="00023EA4" w:rsidP="00E94A5B">
      <w:pPr>
        <w:rPr>
          <w:rFonts w:ascii="Times New Roman" w:hAnsi="Times New Roman" w:cs="Times New Roman"/>
          <w:sz w:val="24"/>
          <w:szCs w:val="24"/>
        </w:rPr>
      </w:pPr>
    </w:p>
    <w:p w:rsidR="00461EE4" w:rsidRPr="008F1894" w:rsidRDefault="00461EE4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1D006E" w:rsidRPr="008F1894" w:rsidRDefault="001D006E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0A0AC2" w:rsidRDefault="000A0AC2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0A0AC2" w:rsidRDefault="000A0AC2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023EA4" w:rsidRDefault="00023EA4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0A0AC2" w:rsidRDefault="000A0AC2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43840" w:rsidRDefault="00743840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43840" w:rsidRDefault="00743840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B73BE5" w:rsidRPr="00605589" w:rsidRDefault="00B73BE5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605589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 xml:space="preserve">VALİ </w:t>
      </w:r>
      <w:r w:rsidR="00BC590B" w:rsidRPr="00605589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AYDIN</w:t>
      </w:r>
      <w:r w:rsidR="00E364A7" w:rsidRPr="00605589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MEMÜK</w:t>
      </w:r>
      <w:r w:rsidR="004F5C2B" w:rsidRPr="00605589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="00A04209" w:rsidRPr="00605589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(17900)</w:t>
      </w:r>
    </w:p>
    <w:p w:rsidR="00AD6C91" w:rsidRPr="00605589" w:rsidRDefault="00C35F22" w:rsidP="001D006E">
      <w:pPr>
        <w:pStyle w:val="ListeParagraf"/>
        <w:numPr>
          <w:ilvl w:val="0"/>
          <w:numId w:val="2"/>
        </w:numPr>
        <w:spacing w:after="57" w:line="240" w:lineRule="atLeast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CUMHURBAŞKANLIĞI </w:t>
      </w:r>
    </w:p>
    <w:p w:rsidR="001D006E" w:rsidRPr="00605589" w:rsidRDefault="00C35F22" w:rsidP="000E0C8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6C91" w:rsidRPr="00605589">
        <w:rPr>
          <w:rFonts w:ascii="Times New Roman" w:eastAsia="Times New Roman" w:hAnsi="Times New Roman" w:cs="Times New Roman"/>
          <w:sz w:val="24"/>
          <w:szCs w:val="24"/>
        </w:rPr>
        <w:t>a) MİT Bölge Başkanlığı Yazışma ve Koordine</w:t>
      </w:r>
    </w:p>
    <w:p w:rsidR="00C35F22" w:rsidRPr="00605589" w:rsidRDefault="000E0C85" w:rsidP="001D006E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Cs/>
          <w:sz w:val="24"/>
          <w:szCs w:val="24"/>
        </w:rPr>
        <w:t xml:space="preserve"> b)Milli Güvenlik Kurulu Genel Sekreterliği        </w:t>
      </w:r>
    </w:p>
    <w:p w:rsidR="000E0C85" w:rsidRPr="00605589" w:rsidRDefault="00575CAC" w:rsidP="001D006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0E0C85" w:rsidRPr="00605589">
        <w:rPr>
          <w:rFonts w:ascii="Times New Roman" w:eastAsia="Times New Roman" w:hAnsi="Times New Roman" w:cs="Times New Roman"/>
          <w:b/>
          <w:sz w:val="24"/>
          <w:szCs w:val="24"/>
        </w:rPr>
        <w:t>- TİCARET BAKANLIĞI</w:t>
      </w:r>
    </w:p>
    <w:p w:rsidR="00EA07E7" w:rsidRPr="00605589" w:rsidRDefault="00575CAC" w:rsidP="001D006E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07E7" w:rsidRPr="00605589">
        <w:rPr>
          <w:rFonts w:ascii="Times New Roman" w:eastAsia="Times New Roman" w:hAnsi="Times New Roman" w:cs="Times New Roman"/>
          <w:sz w:val="24"/>
          <w:szCs w:val="24"/>
        </w:rPr>
        <w:t xml:space="preserve">) Adnan Menderes Hava Limanında Bulunan Gümrük ve Muhafaza Başmüdürlüklerinin Bağlı Birimleri                                              </w:t>
      </w:r>
    </w:p>
    <w:p w:rsidR="000E0C85" w:rsidRPr="00605589" w:rsidRDefault="00575CAC" w:rsidP="001D006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0E0C85" w:rsidRPr="00605589">
        <w:rPr>
          <w:rFonts w:ascii="Times New Roman" w:eastAsia="Times New Roman" w:hAnsi="Times New Roman" w:cs="Times New Roman"/>
          <w:b/>
          <w:sz w:val="24"/>
          <w:szCs w:val="24"/>
        </w:rPr>
        <w:t>- ULAŞTIRMA VE ALTYAPI BAKANLIĞI</w:t>
      </w:r>
    </w:p>
    <w:p w:rsidR="00EA07E7" w:rsidRPr="00605589" w:rsidRDefault="00DE3FCF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07E7" w:rsidRPr="00605589">
        <w:rPr>
          <w:rFonts w:ascii="Times New Roman" w:eastAsia="Times New Roman" w:hAnsi="Times New Roman" w:cs="Times New Roman"/>
          <w:sz w:val="24"/>
          <w:szCs w:val="24"/>
        </w:rPr>
        <w:t>) THY Genel Müdürlüğü ve Diğer Hava Ulaştırma Şirketleri</w:t>
      </w:r>
    </w:p>
    <w:p w:rsidR="00C35F22" w:rsidRPr="00605589" w:rsidRDefault="00575CAC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V- ADALET BAKANLIĞI</w:t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a) Yüksek Seçim Kurulu ile İlgili İş ve İşlemler</w:t>
      </w:r>
      <w:r w:rsidRPr="00605589">
        <w:rPr>
          <w:rFonts w:ascii="Times New Roman" w:eastAsia="Times New Roman" w:hAnsi="Times New Roman" w:cs="Times New Roman"/>
          <w:sz w:val="24"/>
          <w:szCs w:val="24"/>
        </w:rPr>
        <w:tab/>
      </w:r>
      <w:r w:rsidRPr="00605589">
        <w:rPr>
          <w:rFonts w:ascii="Times New Roman" w:eastAsia="Times New Roman" w:hAnsi="Times New Roman" w:cs="Times New Roman"/>
          <w:sz w:val="24"/>
          <w:szCs w:val="24"/>
        </w:rPr>
        <w:tab/>
      </w:r>
      <w:r w:rsidRPr="006055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V- İÇİŞLERİ BAKANLIĞI</w:t>
      </w:r>
      <w:r w:rsidR="00756408" w:rsidRPr="00605589">
        <w:rPr>
          <w:rFonts w:ascii="Times New Roman" w:eastAsia="Times New Roman" w:hAnsi="Times New Roman" w:cs="Times New Roman"/>
          <w:sz w:val="24"/>
          <w:szCs w:val="24"/>
        </w:rPr>
        <w:br/>
        <w:t>a) İl Güvenlik İşleri Bürosu</w:t>
      </w:r>
      <w:r w:rsidRPr="00605589">
        <w:rPr>
          <w:rFonts w:ascii="Times New Roman" w:eastAsia="Times New Roman" w:hAnsi="Times New Roman" w:cs="Times New Roman"/>
          <w:sz w:val="24"/>
          <w:szCs w:val="24"/>
        </w:rPr>
        <w:br/>
        <w:t>b) Kamu Düzeni ve Güvenliği Müsteşarlığı</w:t>
      </w:r>
      <w:r w:rsidRPr="00605589">
        <w:rPr>
          <w:rFonts w:ascii="Times New Roman" w:eastAsia="Times New Roman" w:hAnsi="Times New Roman" w:cs="Times New Roman"/>
          <w:sz w:val="24"/>
          <w:szCs w:val="24"/>
        </w:rPr>
        <w:br/>
        <w:t>c) Jandarma Genel Komutanlığı (İl Jandarma Komutanlığı)</w:t>
      </w:r>
      <w:r w:rsidRPr="00605589">
        <w:rPr>
          <w:rFonts w:ascii="Times New Roman" w:eastAsia="Times New Roman" w:hAnsi="Times New Roman" w:cs="Times New Roman"/>
          <w:sz w:val="24"/>
          <w:szCs w:val="24"/>
        </w:rPr>
        <w:br/>
        <w:t>d) Emniyet Genel Müdürlüğü (İl Emniyet Müdürlüğü)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e) Sahil Güvenlik Ege Deniz Bölge Komutanlığı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f) Sahil Güvenlik Ege Deniz Bölge Komutanlığı Disiplin Kurulu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 xml:space="preserve">g) İl Jandarma Komutanlığı Disiplin Kurulu 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h) Polis Disiplin Kurulu Bşk.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I) İl Trafik Komisyonu Bşk.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j) İl Emniyet Komisyonu Bşk.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k) Sahil Güvenlik Koordinasyon Kurulu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l) Polis Meslek Yüksek Okulları İş ve İşlemleri</w:t>
      </w:r>
    </w:p>
    <w:p w:rsidR="00575CAC" w:rsidRPr="00605589" w:rsidRDefault="000558E6" w:rsidP="001D006E">
      <w:pPr>
        <w:widowControl w:val="0"/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5589">
        <w:rPr>
          <w:rFonts w:ascii="Times New Roman" w:hAnsi="Times New Roman" w:cs="Times New Roman"/>
          <w:sz w:val="24"/>
          <w:szCs w:val="24"/>
        </w:rPr>
        <w:t>m) İl Güvenlik ve Acil Durumlar Koordinasyon Merkezi (GAMER)</w:t>
      </w:r>
    </w:p>
    <w:p w:rsidR="00575CAC" w:rsidRPr="00605589" w:rsidRDefault="00575CAC" w:rsidP="00575CA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hAnsi="Times New Roman" w:cs="Times New Roman"/>
          <w:sz w:val="24"/>
          <w:szCs w:val="24"/>
        </w:rPr>
        <w:t xml:space="preserve">n) </w:t>
      </w:r>
      <w:r w:rsidRPr="00605589">
        <w:rPr>
          <w:rFonts w:ascii="Times New Roman" w:eastAsia="Times New Roman" w:hAnsi="Times New Roman" w:cs="Times New Roman"/>
          <w:sz w:val="24"/>
          <w:szCs w:val="24"/>
        </w:rPr>
        <w:t>Afet ve Acil Durum Yönetimi Başkanlığı (Kriz Yönetim Merkezi)</w:t>
      </w:r>
    </w:p>
    <w:p w:rsidR="00C35F22" w:rsidRPr="00605589" w:rsidRDefault="005F4DAF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- VALİLİK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 xml:space="preserve">a) Terörle Mücadeleden Doğan Zararların Karşılanması 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 xml:space="preserve">İle İlgili İş ve İşlemler ile Komisyon Başkanlığı  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b) Güvenlik Bölgeleri ve Güvenlik Uygulamaları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c) Seçim Kurullarının İş ve İşlemleri</w:t>
      </w:r>
    </w:p>
    <w:p w:rsidR="00EA07E7" w:rsidRPr="00605589" w:rsidRDefault="00EA07E7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 xml:space="preserve">d) İzmir Kalkınma Ajansı (İZKA) </w:t>
      </w:r>
    </w:p>
    <w:p w:rsidR="00EA07E7" w:rsidRPr="00605589" w:rsidRDefault="00847B24" w:rsidP="001D006E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="00EA07E7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ULAŞTIRMA VE </w:t>
      </w:r>
      <w:r w:rsidR="00DE3FCF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ALTYAPI </w:t>
      </w:r>
      <w:r w:rsidR="00EA07E7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BAKANLIĞI</w:t>
      </w:r>
    </w:p>
    <w:p w:rsidR="00EA07E7" w:rsidRPr="00605589" w:rsidRDefault="00EA07E7" w:rsidP="001D006E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a) Adnan Menderes Hava Limanı İşletme Başmüdürlüğü </w:t>
      </w:r>
    </w:p>
    <w:p w:rsidR="00EA07E7" w:rsidRPr="00605589" w:rsidRDefault="00847B24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 w:rsidR="00EA07E7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KÜLTÜR VE TURİZM BAKANLIĞI                                                                       </w:t>
      </w:r>
    </w:p>
    <w:p w:rsidR="00EA07E7" w:rsidRPr="00605589" w:rsidRDefault="00EA07E7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a) Kültür ve Turizm Bakanlığının Adnan Menderes Hava Limanında Bulunan Birimleri</w:t>
      </w:r>
    </w:p>
    <w:p w:rsidR="00EA07E7" w:rsidRPr="00605589" w:rsidRDefault="00847B24" w:rsidP="001D006E">
      <w:pPr>
        <w:widowControl w:val="0"/>
        <w:suppressAutoHyphens/>
        <w:spacing w:after="57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0558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F4DAF" w:rsidRPr="00605589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="00EA07E7" w:rsidRPr="0060558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DE3FCF" w:rsidRPr="00605589">
        <w:rPr>
          <w:rFonts w:ascii="Times New Roman" w:eastAsia="Calibri" w:hAnsi="Times New Roman" w:cs="Times New Roman"/>
          <w:b/>
          <w:sz w:val="24"/>
          <w:szCs w:val="24"/>
        </w:rPr>
        <w:t xml:space="preserve">HAZİNE VE </w:t>
      </w:r>
      <w:r w:rsidR="00EA07E7" w:rsidRPr="00605589">
        <w:rPr>
          <w:rFonts w:ascii="Times New Roman" w:eastAsia="Calibri" w:hAnsi="Times New Roman" w:cs="Times New Roman"/>
          <w:b/>
          <w:sz w:val="24"/>
          <w:szCs w:val="24"/>
        </w:rPr>
        <w:t>MALİYE BAKANLIĞI</w:t>
      </w:r>
    </w:p>
    <w:p w:rsidR="00EA07E7" w:rsidRPr="00605589" w:rsidRDefault="00EA07E7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a) Maliye Bakanlığının Adnan Menderes Hava Limanında Bulunan Birimleri    </w:t>
      </w:r>
    </w:p>
    <w:p w:rsidR="00EA07E7" w:rsidRPr="00605589" w:rsidRDefault="00847B24" w:rsidP="001D006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EA07E7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- ADNAN MENDERES HAVA LİMANI MÜLKİ İDARE AMİRLİĞİ</w:t>
      </w:r>
    </w:p>
    <w:p w:rsidR="00755D38" w:rsidRDefault="00755D38" w:rsidP="001D006E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6E7CFB" w:rsidRPr="00605589" w:rsidRDefault="002E7084" w:rsidP="001D006E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X</w:t>
      </w:r>
      <w:r w:rsidR="006E7CFB" w:rsidRPr="0060558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I- </w:t>
      </w:r>
      <w:r w:rsidR="00743840">
        <w:rPr>
          <w:rFonts w:ascii="Times New Roman" w:eastAsia="Calibri" w:hAnsi="Times New Roman" w:cs="Times New Roman"/>
          <w:color w:val="00000A"/>
          <w:sz w:val="24"/>
          <w:szCs w:val="24"/>
        </w:rPr>
        <w:t>Konak,</w:t>
      </w:r>
      <w:r w:rsidR="006E7CFB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Foça</w:t>
      </w:r>
      <w:r w:rsidR="0074384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Güzelbahçe</w:t>
      </w:r>
      <w:r w:rsidR="006E7CFB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İlçelerinin iş ve işlemleri ile Vali tarafından verilecek diğer iş ve işlemleri takip edip sonuçlandırmak.</w:t>
      </w:r>
    </w:p>
    <w:p w:rsidR="00575CAC" w:rsidRDefault="00575CAC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05589" w:rsidRDefault="00605589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43840" w:rsidRDefault="00743840" w:rsidP="0074384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>V</w:t>
      </w:r>
      <w:r w:rsidR="00A04209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SULTAN</w:t>
      </w:r>
      <w:r w:rsidR="001A1EFF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DOĞRU</w:t>
      </w:r>
      <w:r w:rsid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(19612)</w:t>
      </w:r>
    </w:p>
    <w:p w:rsidR="00F77EB8" w:rsidRPr="00F77EB8" w:rsidRDefault="00F77EB8" w:rsidP="00F77EB8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7EB8">
        <w:rPr>
          <w:rFonts w:ascii="Times New Roman" w:eastAsia="Calibri" w:hAnsi="Times New Roman" w:cs="Times New Roman"/>
          <w:b/>
          <w:sz w:val="24"/>
          <w:szCs w:val="24"/>
        </w:rPr>
        <w:t>I-İÇİŞLERİ BAKANLIĞI</w:t>
      </w:r>
    </w:p>
    <w:p w:rsidR="00391EC4" w:rsidRPr="008F1894" w:rsidRDefault="004F0D80" w:rsidP="00F77EB8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391EC4">
        <w:rPr>
          <w:rFonts w:ascii="Times New Roman" w:eastAsia="Calibri" w:hAnsi="Times New Roman" w:cs="Times New Roman"/>
          <w:sz w:val="24"/>
          <w:szCs w:val="24"/>
        </w:rPr>
        <w:t>)</w:t>
      </w:r>
      <w:r w:rsidR="00391EC4" w:rsidRPr="00C3108F">
        <w:rPr>
          <w:rFonts w:ascii="Times New Roman" w:eastAsia="Calibri" w:hAnsi="Times New Roman" w:cs="Times New Roman"/>
          <w:sz w:val="24"/>
          <w:szCs w:val="24"/>
        </w:rPr>
        <w:t xml:space="preserve"> Personel Genel Müdürlüğü</w:t>
      </w:r>
    </w:p>
    <w:p w:rsidR="00391EC4" w:rsidRDefault="004F0D80" w:rsidP="00391E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391EC4">
        <w:rPr>
          <w:rFonts w:ascii="Times New Roman" w:eastAsia="Calibri" w:hAnsi="Times New Roman" w:cs="Times New Roman"/>
          <w:sz w:val="24"/>
          <w:szCs w:val="24"/>
        </w:rPr>
        <w:t>) Eğitim Daire Başkanlığı</w:t>
      </w:r>
    </w:p>
    <w:p w:rsidR="00743840" w:rsidRDefault="004F0D80" w:rsidP="00391E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391EC4">
        <w:rPr>
          <w:rFonts w:ascii="Times New Roman" w:eastAsia="Calibri" w:hAnsi="Times New Roman" w:cs="Times New Roman"/>
          <w:sz w:val="24"/>
          <w:szCs w:val="24"/>
        </w:rPr>
        <w:t>)</w:t>
      </w:r>
      <w:r w:rsidR="00391EC4" w:rsidRPr="00391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EC4" w:rsidRPr="008F1894">
        <w:rPr>
          <w:rFonts w:ascii="Times New Roman" w:eastAsia="Calibri" w:hAnsi="Times New Roman" w:cs="Times New Roman"/>
          <w:sz w:val="24"/>
          <w:szCs w:val="24"/>
        </w:rPr>
        <w:t>Teftiş Kurulu Başkanlığı</w:t>
      </w:r>
    </w:p>
    <w:p w:rsidR="00391EC4" w:rsidRPr="008F1894" w:rsidRDefault="004F0D80" w:rsidP="00391EC4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743840">
        <w:rPr>
          <w:rFonts w:ascii="Times New Roman" w:eastAsia="Calibri" w:hAnsi="Times New Roman" w:cs="Times New Roman"/>
          <w:sz w:val="24"/>
          <w:szCs w:val="24"/>
        </w:rPr>
        <w:t>)</w:t>
      </w:r>
      <w:r w:rsidR="00743840" w:rsidRPr="00743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840" w:rsidRPr="008F1894">
        <w:rPr>
          <w:rFonts w:ascii="Times New Roman" w:eastAsia="Calibri" w:hAnsi="Times New Roman" w:cs="Times New Roman"/>
          <w:sz w:val="24"/>
          <w:szCs w:val="24"/>
        </w:rPr>
        <w:t>Destek Hizmetleri Daire Başkanlığı</w:t>
      </w:r>
      <w:r w:rsidR="00391E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A04209" w:rsidRPr="008F1894" w:rsidRDefault="00A04209" w:rsidP="00A0420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391E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-AİLE</w:t>
      </w:r>
      <w:r w:rsidR="00DE3F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3F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ÇALIŞMA 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VE SOSYAL </w:t>
      </w:r>
      <w:r w:rsidR="00DE3F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HİZMETLER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BAKANLIĞI</w:t>
      </w:r>
    </w:p>
    <w:p w:rsidR="00A04209" w:rsidRPr="00F92C25" w:rsidRDefault="00F92C25" w:rsidP="00F92C2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EB796F" w:rsidRPr="00F92C25">
        <w:rPr>
          <w:rFonts w:ascii="Times New Roman" w:eastAsia="Calibri" w:hAnsi="Times New Roman" w:cs="Times New Roman"/>
          <w:sz w:val="24"/>
          <w:szCs w:val="24"/>
        </w:rPr>
        <w:t>Devlet Personel Başkanlığı</w:t>
      </w:r>
    </w:p>
    <w:p w:rsidR="00F92C25" w:rsidRPr="00F92C25" w:rsidRDefault="00F92C25" w:rsidP="00F92C2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b) </w:t>
      </w:r>
      <w:r w:rsidRPr="00F92C25">
        <w:rPr>
          <w:rFonts w:ascii="Times New Roman" w:eastAsia="Calibri" w:hAnsi="Times New Roman" w:cs="Times New Roman"/>
          <w:color w:val="00000A"/>
          <w:sz w:val="24"/>
          <w:szCs w:val="24"/>
        </w:rPr>
        <w:t>Aile ve Toplum Hizmetleri Genel Müdürlüğü</w:t>
      </w:r>
    </w:p>
    <w:p w:rsidR="00A04209" w:rsidRPr="008F1894" w:rsidRDefault="00F92C25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c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Çocuk Hizmetleri Genel Müdürlüğü</w:t>
      </w:r>
    </w:p>
    <w:p w:rsidR="00A04209" w:rsidRPr="008F1894" w:rsidRDefault="00F92C25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d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Kadının Statüsü Genel Müdürlüğü</w:t>
      </w:r>
    </w:p>
    <w:p w:rsidR="00A04209" w:rsidRPr="008F1894" w:rsidRDefault="00F92C25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Engelli ve Yaşlı Hizmetleri Genel Müdürlüğü</w:t>
      </w:r>
    </w:p>
    <w:p w:rsidR="00A04209" w:rsidRPr="008F1894" w:rsidRDefault="00F92C25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f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Sosyal Yardımlar Genel Müdürlüğü</w:t>
      </w:r>
    </w:p>
    <w:p w:rsidR="00391EC4" w:rsidRDefault="00F92C25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g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Aile</w:t>
      </w:r>
      <w:r w:rsidR="00DE3FCF">
        <w:rPr>
          <w:rFonts w:ascii="Times New Roman" w:eastAsia="Calibri" w:hAnsi="Times New Roman" w:cs="Times New Roman"/>
          <w:color w:val="00000A"/>
          <w:sz w:val="24"/>
          <w:szCs w:val="24"/>
        </w:rPr>
        <w:t>, Çalışma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Sosyal </w:t>
      </w:r>
      <w:r w:rsidR="00DE3FCF">
        <w:rPr>
          <w:rFonts w:ascii="Times New Roman" w:eastAsia="Calibri" w:hAnsi="Times New Roman" w:cs="Times New Roman"/>
          <w:color w:val="00000A"/>
          <w:sz w:val="24"/>
          <w:szCs w:val="24"/>
        </w:rPr>
        <w:t>Hizmetler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 Müdürlüğü </w:t>
      </w:r>
    </w:p>
    <w:p w:rsidR="00F94550" w:rsidRPr="004F0D80" w:rsidRDefault="00A04209" w:rsidP="004F0D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</w:t>
      </w:r>
      <w:r w:rsidR="00391E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VALİLİK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94550" w:rsidRDefault="004F0D80" w:rsidP="00F9455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F94550" w:rsidRPr="008F1894">
        <w:rPr>
          <w:rFonts w:ascii="Times New Roman" w:eastAsia="Calibri" w:hAnsi="Times New Roman" w:cs="Times New Roman"/>
          <w:sz w:val="24"/>
          <w:szCs w:val="24"/>
        </w:rPr>
        <w:t>) İl Yazı İşleri Müdürlüğü ( Hizmet İçi Eğitim, Nöbet Uygulamaları)</w:t>
      </w:r>
    </w:p>
    <w:p w:rsidR="00743840" w:rsidRDefault="004F0D80" w:rsidP="0074384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743840">
        <w:rPr>
          <w:rFonts w:ascii="Times New Roman" w:eastAsia="Calibri" w:hAnsi="Times New Roman" w:cs="Times New Roman"/>
          <w:sz w:val="24"/>
          <w:szCs w:val="24"/>
        </w:rPr>
        <w:t>)</w:t>
      </w:r>
      <w:r w:rsidR="00743840" w:rsidRPr="008F1894">
        <w:rPr>
          <w:rFonts w:ascii="Times New Roman" w:eastAsia="Calibri" w:hAnsi="Times New Roman" w:cs="Times New Roman"/>
          <w:sz w:val="24"/>
          <w:szCs w:val="24"/>
        </w:rPr>
        <w:t>İdari Hizmetler Şube Müdürlüğü</w:t>
      </w:r>
    </w:p>
    <w:p w:rsidR="00743840" w:rsidRPr="008F1894" w:rsidRDefault="004F0D80" w:rsidP="0074384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743840">
        <w:rPr>
          <w:rFonts w:ascii="Times New Roman" w:eastAsia="Calibri" w:hAnsi="Times New Roman" w:cs="Times New Roman"/>
          <w:sz w:val="24"/>
          <w:szCs w:val="24"/>
        </w:rPr>
        <w:t>)</w:t>
      </w:r>
      <w:r w:rsidR="00743840" w:rsidRPr="008F1894">
        <w:rPr>
          <w:rFonts w:ascii="Times New Roman" w:eastAsia="Calibri" w:hAnsi="Times New Roman" w:cs="Times New Roman"/>
          <w:sz w:val="24"/>
          <w:szCs w:val="24"/>
        </w:rPr>
        <w:t>Hükümet Konağı Bina Yönetimi</w:t>
      </w:r>
    </w:p>
    <w:p w:rsidR="002529DE" w:rsidRDefault="004F0D80" w:rsidP="004F0D8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743840" w:rsidRPr="008F1894">
        <w:rPr>
          <w:rFonts w:ascii="Times New Roman" w:eastAsia="Calibri" w:hAnsi="Times New Roman" w:cs="Times New Roman"/>
          <w:sz w:val="24"/>
          <w:szCs w:val="24"/>
        </w:rPr>
        <w:t>) Kamu Konutları Kanun ve Yönetmelik Uygulamaları</w:t>
      </w:r>
      <w:r w:rsidR="002529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9DE" w:rsidRPr="008F1894" w:rsidRDefault="004F0D80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2529DE" w:rsidRPr="008F1894">
        <w:rPr>
          <w:rFonts w:ascii="Times New Roman" w:eastAsia="Calibri" w:hAnsi="Times New Roman" w:cs="Times New Roman"/>
          <w:sz w:val="24"/>
          <w:szCs w:val="24"/>
        </w:rPr>
        <w:t>) Etik Kurulu İş ve İşlemleri</w:t>
      </w:r>
    </w:p>
    <w:p w:rsidR="002529DE" w:rsidRDefault="004F0D80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2529DE" w:rsidRPr="008F1894">
        <w:rPr>
          <w:rFonts w:ascii="Times New Roman" w:eastAsia="Calibri" w:hAnsi="Times New Roman" w:cs="Times New Roman"/>
          <w:sz w:val="24"/>
          <w:szCs w:val="24"/>
        </w:rPr>
        <w:t>) Harcama Yetkisi</w:t>
      </w:r>
    </w:p>
    <w:p w:rsidR="002529DE" w:rsidRPr="008F1894" w:rsidRDefault="004F0D80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2529DE">
        <w:rPr>
          <w:rFonts w:ascii="Times New Roman" w:eastAsia="Calibri" w:hAnsi="Times New Roman" w:cs="Times New Roman"/>
          <w:sz w:val="24"/>
          <w:szCs w:val="24"/>
        </w:rPr>
        <w:t xml:space="preserve">) 657 sayılı DMK 4-B Sözleşmeli </w:t>
      </w:r>
      <w:r w:rsidR="002529DE" w:rsidRPr="008F1894">
        <w:rPr>
          <w:rFonts w:ascii="Times New Roman" w:eastAsia="Calibri" w:hAnsi="Times New Roman" w:cs="Times New Roman"/>
          <w:sz w:val="24"/>
          <w:szCs w:val="24"/>
        </w:rPr>
        <w:t>Personeline İlişkin İş ve İşlemler</w:t>
      </w:r>
    </w:p>
    <w:p w:rsidR="002529DE" w:rsidRPr="008F1894" w:rsidRDefault="004F0D80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2529DE" w:rsidRPr="008F1894">
        <w:rPr>
          <w:rFonts w:ascii="Times New Roman" w:eastAsia="Calibri" w:hAnsi="Times New Roman" w:cs="Times New Roman"/>
          <w:sz w:val="24"/>
          <w:szCs w:val="24"/>
        </w:rPr>
        <w:t>) Emekli M.İ.A'nin Sorunları ve Çözümleri</w:t>
      </w:r>
    </w:p>
    <w:p w:rsidR="002529DE" w:rsidRPr="008F1894" w:rsidRDefault="004F0D80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2529DE" w:rsidRPr="008F1894">
        <w:rPr>
          <w:rFonts w:ascii="Times New Roman" w:eastAsia="Calibri" w:hAnsi="Times New Roman" w:cs="Times New Roman"/>
          <w:sz w:val="24"/>
          <w:szCs w:val="24"/>
        </w:rPr>
        <w:t>) Türkiye İdareciler Vakfı - Derneği ve Vilayetler Hizmet Birliği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ı</w:t>
      </w:r>
      <w:r w:rsidR="00F94550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 Engelliler Danışma Kurulu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i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İzmir Valiliği Engelliler Merkezi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o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Şehit Aileleri ve Gaziler ile Derneklerinin İş ve İşlemleri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ö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Sokakta Yaşayan, Çalışan ve Risk Altında Bulunan Çocukların Sorunlarını İzleme Koruma ve Geliştirme Projesi Koordinatörlüğü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p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İzmir Çocuk Hakları Yürütme Kurulu Başkanlığı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r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Çocuk Hizmetleri Koordinasyon Merkezi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s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Sokak Çocuklarıyla İlgili Her Türlü Ulusal ve Uluslararası Benzer Görevlerle İlgili Her Türlü Faaliyetler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ş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Çocuk Hakları Kurultayı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t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Sosyal Yardımlaşma ve Dayanışma Vakfı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u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Kadın Erkek Eşitliği Bürosu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ü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Aile İçi Şiddet Mağduru Kadın ve Mağdur Çocuklara Yönelik Verilen Hizmetlerin Kurumsal Kapasitesinin arttırılması ve İşbirliğinin Geliştirilmesine Yönelik Koordinasyon Kurulu</w:t>
      </w:r>
    </w:p>
    <w:p w:rsidR="00A04209" w:rsidRPr="008F1894" w:rsidRDefault="00391EC4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v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Roman Vatandaşları ve Dernekleri ile İlgili İş ve İşlemler</w:t>
      </w:r>
    </w:p>
    <w:p w:rsidR="00426CE4" w:rsidRDefault="00391EC4" w:rsidP="00391EC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y</w:t>
      </w:r>
      <w:r w:rsidR="00DE3FCF">
        <w:rPr>
          <w:rFonts w:ascii="Times New Roman" w:eastAsia="Calibri" w:hAnsi="Times New Roman" w:cs="Times New Roman"/>
          <w:color w:val="00000A"/>
          <w:sz w:val="24"/>
          <w:szCs w:val="24"/>
        </w:rPr>
        <w:t>) Açık Kapı Projesi</w:t>
      </w:r>
    </w:p>
    <w:p w:rsidR="00755D38" w:rsidRDefault="00755D38" w:rsidP="00461EE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461EE4" w:rsidRPr="008F1894" w:rsidRDefault="00461EE4" w:rsidP="00461EE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</w:t>
      </w:r>
      <w:r w:rsidR="00391EC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743840">
        <w:rPr>
          <w:rFonts w:ascii="Times New Roman" w:eastAsia="Calibri" w:hAnsi="Times New Roman" w:cs="Times New Roman"/>
          <w:color w:val="00000A"/>
          <w:sz w:val="24"/>
          <w:szCs w:val="24"/>
        </w:rPr>
        <w:t>Bayraklı</w:t>
      </w:r>
      <w:r w:rsidR="00391EC4">
        <w:rPr>
          <w:rFonts w:ascii="Times New Roman" w:eastAsia="Calibri" w:hAnsi="Times New Roman" w:cs="Times New Roman"/>
          <w:color w:val="00000A"/>
          <w:sz w:val="24"/>
          <w:szCs w:val="24"/>
        </w:rPr>
        <w:t>, Tire ve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1A1EF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Karaburun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İlçelerinin iş ve işlemleri ile Vali tarafından verilecek diğer iş ve işlemleri takip edip sonuçlandırmak.</w:t>
      </w:r>
    </w:p>
    <w:p w:rsidR="00F77EB8" w:rsidRDefault="00F77EB8" w:rsidP="00C35F2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4F0D80" w:rsidRDefault="004F0D80" w:rsidP="00C35F2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E94A5B" w:rsidRPr="008F1894" w:rsidRDefault="00AF1709" w:rsidP="00AF1709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>VALİ YARDIMCILARI ARASINDAKİ GÖREV VE YETKİ YÖNÜNDEN ALTERNATİF BAĞLILIK</w:t>
      </w:r>
    </w:p>
    <w:p w:rsidR="00AF1709" w:rsidRPr="008F1894" w:rsidRDefault="00CB4685" w:rsidP="00013E33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Osman Nuri CANATAN  </w:t>
      </w:r>
      <w:r w:rsidR="00105EA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105EA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-             </w:t>
      </w:r>
      <w:r w:rsidR="00F77EB8">
        <w:rPr>
          <w:rFonts w:ascii="Times New Roman" w:eastAsia="Calibri" w:hAnsi="Times New Roman" w:cs="Times New Roman"/>
          <w:color w:val="00000A"/>
          <w:sz w:val="24"/>
          <w:szCs w:val="24"/>
        </w:rPr>
        <w:t>Sultan DOĞRU</w:t>
      </w:r>
    </w:p>
    <w:p w:rsidR="00C50D1F" w:rsidRPr="008F1894" w:rsidRDefault="00A93763" w:rsidP="00847B2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Mustafa YILDIZ                         </w:t>
      </w:r>
      <w:r w:rsidR="00384864">
        <w:rPr>
          <w:rFonts w:ascii="Times New Roman" w:eastAsia="Calibri" w:hAnsi="Times New Roman" w:cs="Times New Roman"/>
          <w:color w:val="00000A"/>
          <w:sz w:val="24"/>
          <w:szCs w:val="24"/>
        </w:rPr>
        <w:t>-</w:t>
      </w:r>
    </w:p>
    <w:p w:rsidR="00AF1709" w:rsidRPr="008F1894" w:rsidRDefault="00384864" w:rsidP="00847B2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Ahmet Ali BARIŞ</w:t>
      </w:r>
      <w:r w:rsidR="00C50D1F" w:rsidRPr="003E3B7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</w:t>
      </w:r>
      <w:r w:rsidR="008C43D8" w:rsidRPr="003E3B7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</w:t>
      </w:r>
      <w:r w:rsidR="00CB4685" w:rsidRPr="003E3B7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8C43D8" w:rsidRPr="003E3B7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            </w:t>
      </w:r>
    </w:p>
    <w:p w:rsidR="00AF1709" w:rsidRPr="008F1894" w:rsidRDefault="002825A1" w:rsidP="00013E33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Uğur</w:t>
      </w:r>
      <w:r w:rsidR="00AF17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KOLSUZ     </w:t>
      </w:r>
      <w:r w:rsidR="0038486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bookmarkStart w:id="0" w:name="_GoBack"/>
      <w:bookmarkEnd w:id="0"/>
      <w:r w:rsidR="00AF17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</w:t>
      </w:r>
      <w:r w:rsidR="00CB468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-             </w:t>
      </w:r>
      <w:r w:rsidR="00AF17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Aydın MEMÜK</w:t>
      </w:r>
    </w:p>
    <w:p w:rsidR="00A9550F" w:rsidRDefault="00A9550F" w:rsidP="00A9550F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KAYMAKAMLARIN İZİNLİ VE RAPORLU BULUNMALARINDA </w:t>
      </w:r>
    </w:p>
    <w:p w:rsidR="00A9550F" w:rsidRDefault="00A9550F" w:rsidP="00A9550F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VEKÂLETEN GÖREVLENDİRMELER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ALİAĞA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MENEMEN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BALÇOVA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GAZİEMİR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BAYINDIR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ÖDEMİŞ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BAYRAKLI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KARŞIYAKA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BERGAMA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DİKİLİ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BEYDAĞ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KİRAZ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BORNOVA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KEMALPAŞA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BUCA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KARABAĞLAR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ÇEŞME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KARABURUN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ÇİĞLİ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BAYRAKLI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DİKİLİ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KINIK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FOÇA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ALİAĞA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GÜZELBAHÇE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NARLIDERE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KARABAĞLAR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KONAK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KARŞIYAKA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ÇİĞLİ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KINIK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BERGAMA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KONAK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BUCA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MENDERES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TORBALI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MENEMEN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FOÇA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SEFERİHİSAR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URLA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SELÇUK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TİRE</w:t>
      </w:r>
    </w:p>
    <w:p w:rsidR="0038214F" w:rsidRPr="00A9550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>Konak, Buca ve Karabağlar İlçeleri metropol ilçe olmaları nedeniyle, Konak, Buca ve Karabağlar Kaymakamları görevlerinde – eş zamanlı olmamak üzere birbirlerine vekalet edeceklerdir.</w:t>
      </w:r>
    </w:p>
    <w:p w:rsidR="0038214F" w:rsidRPr="006927D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6927DF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38214F" w:rsidRPr="00A9550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>Karşıyaka, Bayraklı ve Çiğli ilçeleri metropol ilçe olmaları nedeniyle, Karşıyaka, Çiğli ve Bayraklı Kaymakamları, görevlerinde   – eş zamanlı olmamak üzere birbirlerine vekalet edeceklerdir.</w:t>
      </w:r>
    </w:p>
    <w:p w:rsidR="0038214F" w:rsidRPr="006927D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A9550F">
        <w:rPr>
          <w:rFonts w:ascii="Times New Roman" w:eastAsia="Times New Roman" w:hAnsi="Times New Roman" w:cs="Times New Roman"/>
          <w:color w:val="333333"/>
        </w:rPr>
        <w:t> </w:t>
      </w:r>
    </w:p>
    <w:p w:rsidR="0038214F" w:rsidRPr="00A9550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>Bergama, Dikili ve Kınık İlçelerinin birbirlerine olan yakınlığı nedeniyle Bergama, Dikili ve Kınık Kaymakamları, görevlerinde – eş zamanlı olmamak üzere birbirlerine vekalet edeceklerdir.</w:t>
      </w:r>
    </w:p>
    <w:p w:rsidR="0038214F" w:rsidRPr="006927D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A9550F">
        <w:rPr>
          <w:rFonts w:ascii="Times New Roman" w:eastAsia="Times New Roman" w:hAnsi="Times New Roman" w:cs="Times New Roman"/>
          <w:color w:val="333333"/>
        </w:rPr>
        <w:t> </w:t>
      </w:r>
    </w:p>
    <w:p w:rsidR="0038214F" w:rsidRPr="00A9550F" w:rsidRDefault="0038214F" w:rsidP="0038214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>Menemen, Aliağa ve Foça İlçelerinin birbirlerine olan yakınlığı nedeniyle Menemen, Aliağa ve Foça Kaymakamları görevlerinde – eş zamanlı olmamak üzere birbirlerine vekalet edeceklerdir.</w:t>
      </w:r>
    </w:p>
    <w:p w:rsidR="0038214F" w:rsidRPr="008F1894" w:rsidRDefault="0038214F" w:rsidP="00847B2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38214F" w:rsidRPr="008F1894" w:rsidSect="00F77E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AD" w:rsidRDefault="00BC41AD" w:rsidP="007740AB">
      <w:pPr>
        <w:spacing w:after="0" w:line="240" w:lineRule="auto"/>
      </w:pPr>
      <w:r>
        <w:separator/>
      </w:r>
    </w:p>
  </w:endnote>
  <w:endnote w:type="continuationSeparator" w:id="0">
    <w:p w:rsidR="00BC41AD" w:rsidRDefault="00BC41AD" w:rsidP="0077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AD" w:rsidRDefault="00BC41AD" w:rsidP="007740AB">
      <w:pPr>
        <w:spacing w:after="0" w:line="240" w:lineRule="auto"/>
      </w:pPr>
      <w:r>
        <w:separator/>
      </w:r>
    </w:p>
  </w:footnote>
  <w:footnote w:type="continuationSeparator" w:id="0">
    <w:p w:rsidR="00BC41AD" w:rsidRDefault="00BC41AD" w:rsidP="0077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0EF"/>
    <w:multiLevelType w:val="hybridMultilevel"/>
    <w:tmpl w:val="E8140138"/>
    <w:lvl w:ilvl="0" w:tplc="C240A8D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7DE"/>
    <w:multiLevelType w:val="hybridMultilevel"/>
    <w:tmpl w:val="BFF4A256"/>
    <w:lvl w:ilvl="0" w:tplc="5088C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613"/>
    <w:multiLevelType w:val="hybridMultilevel"/>
    <w:tmpl w:val="B752367E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49D"/>
    <w:multiLevelType w:val="hybridMultilevel"/>
    <w:tmpl w:val="9AA066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432D"/>
    <w:multiLevelType w:val="hybridMultilevel"/>
    <w:tmpl w:val="617E94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7CB9"/>
    <w:multiLevelType w:val="hybridMultilevel"/>
    <w:tmpl w:val="C7823F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33E49"/>
    <w:multiLevelType w:val="hybridMultilevel"/>
    <w:tmpl w:val="9ADC97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62841"/>
    <w:multiLevelType w:val="hybridMultilevel"/>
    <w:tmpl w:val="7E4A58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C71C4"/>
    <w:multiLevelType w:val="hybridMultilevel"/>
    <w:tmpl w:val="5B4CEB0E"/>
    <w:lvl w:ilvl="0" w:tplc="950A1D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521"/>
    <w:multiLevelType w:val="hybridMultilevel"/>
    <w:tmpl w:val="E56A9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71DDF"/>
    <w:multiLevelType w:val="hybridMultilevel"/>
    <w:tmpl w:val="08F06308"/>
    <w:lvl w:ilvl="0" w:tplc="8C7277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41FDF"/>
    <w:multiLevelType w:val="hybridMultilevel"/>
    <w:tmpl w:val="CD503308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A136F"/>
    <w:multiLevelType w:val="hybridMultilevel"/>
    <w:tmpl w:val="A8AC82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5010B"/>
    <w:multiLevelType w:val="hybridMultilevel"/>
    <w:tmpl w:val="605E91FA"/>
    <w:lvl w:ilvl="0" w:tplc="08C0FA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33F3F"/>
    <w:multiLevelType w:val="hybridMultilevel"/>
    <w:tmpl w:val="B39AA3AE"/>
    <w:lvl w:ilvl="0" w:tplc="106EB2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9267D"/>
    <w:multiLevelType w:val="hybridMultilevel"/>
    <w:tmpl w:val="9C363A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51341"/>
    <w:multiLevelType w:val="hybridMultilevel"/>
    <w:tmpl w:val="DA023E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2"/>
  </w:num>
  <w:num w:numId="7">
    <w:abstractNumId w:val="5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14"/>
  </w:num>
  <w:num w:numId="13">
    <w:abstractNumId w:val="8"/>
  </w:num>
  <w:num w:numId="14">
    <w:abstractNumId w:val="11"/>
  </w:num>
  <w:num w:numId="15">
    <w:abstractNumId w:val="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89"/>
    <w:rsid w:val="00013E33"/>
    <w:rsid w:val="00023EA4"/>
    <w:rsid w:val="00032E87"/>
    <w:rsid w:val="00042D98"/>
    <w:rsid w:val="000558E6"/>
    <w:rsid w:val="000732AB"/>
    <w:rsid w:val="000A0AC2"/>
    <w:rsid w:val="000C37C3"/>
    <w:rsid w:val="000E0C85"/>
    <w:rsid w:val="000F34D0"/>
    <w:rsid w:val="00105EA5"/>
    <w:rsid w:val="001135A1"/>
    <w:rsid w:val="00116C2E"/>
    <w:rsid w:val="00117889"/>
    <w:rsid w:val="00132D3A"/>
    <w:rsid w:val="00164DD7"/>
    <w:rsid w:val="00173053"/>
    <w:rsid w:val="00181B5E"/>
    <w:rsid w:val="00187A2C"/>
    <w:rsid w:val="001A1EFF"/>
    <w:rsid w:val="001A4CD8"/>
    <w:rsid w:val="001C69D2"/>
    <w:rsid w:val="001D006E"/>
    <w:rsid w:val="00213F31"/>
    <w:rsid w:val="00225F20"/>
    <w:rsid w:val="00232E48"/>
    <w:rsid w:val="002529DE"/>
    <w:rsid w:val="00261808"/>
    <w:rsid w:val="00264CA0"/>
    <w:rsid w:val="00267CC0"/>
    <w:rsid w:val="002825A1"/>
    <w:rsid w:val="002A757A"/>
    <w:rsid w:val="002E7084"/>
    <w:rsid w:val="002F4B94"/>
    <w:rsid w:val="003051E8"/>
    <w:rsid w:val="0030634C"/>
    <w:rsid w:val="0038214F"/>
    <w:rsid w:val="00384864"/>
    <w:rsid w:val="00391EC4"/>
    <w:rsid w:val="003D518D"/>
    <w:rsid w:val="003D758B"/>
    <w:rsid w:val="003E3B75"/>
    <w:rsid w:val="00417ACD"/>
    <w:rsid w:val="00425789"/>
    <w:rsid w:val="00426CE4"/>
    <w:rsid w:val="00450EB2"/>
    <w:rsid w:val="00454FB9"/>
    <w:rsid w:val="00461EE4"/>
    <w:rsid w:val="0046427F"/>
    <w:rsid w:val="00467DBA"/>
    <w:rsid w:val="004735BF"/>
    <w:rsid w:val="0048077A"/>
    <w:rsid w:val="00496961"/>
    <w:rsid w:val="004D52C3"/>
    <w:rsid w:val="004E6703"/>
    <w:rsid w:val="004E6EF3"/>
    <w:rsid w:val="004F0D80"/>
    <w:rsid w:val="004F5C2B"/>
    <w:rsid w:val="00507666"/>
    <w:rsid w:val="005227A1"/>
    <w:rsid w:val="0054572F"/>
    <w:rsid w:val="005518BB"/>
    <w:rsid w:val="00575CAC"/>
    <w:rsid w:val="00595845"/>
    <w:rsid w:val="005A039B"/>
    <w:rsid w:val="005D170B"/>
    <w:rsid w:val="005F4DAF"/>
    <w:rsid w:val="006014B8"/>
    <w:rsid w:val="00604E8D"/>
    <w:rsid w:val="006053E9"/>
    <w:rsid w:val="00605589"/>
    <w:rsid w:val="00627E07"/>
    <w:rsid w:val="0068117B"/>
    <w:rsid w:val="00683B60"/>
    <w:rsid w:val="00686C81"/>
    <w:rsid w:val="006927DF"/>
    <w:rsid w:val="006B0E46"/>
    <w:rsid w:val="006B33C9"/>
    <w:rsid w:val="006C5B31"/>
    <w:rsid w:val="006E7CFB"/>
    <w:rsid w:val="00707FAF"/>
    <w:rsid w:val="00743840"/>
    <w:rsid w:val="00747098"/>
    <w:rsid w:val="00755D38"/>
    <w:rsid w:val="00756408"/>
    <w:rsid w:val="007740AB"/>
    <w:rsid w:val="00776FB3"/>
    <w:rsid w:val="007932A6"/>
    <w:rsid w:val="007A16F0"/>
    <w:rsid w:val="007C28F3"/>
    <w:rsid w:val="007D6354"/>
    <w:rsid w:val="007E131E"/>
    <w:rsid w:val="007F6793"/>
    <w:rsid w:val="008214F8"/>
    <w:rsid w:val="008228F6"/>
    <w:rsid w:val="00836200"/>
    <w:rsid w:val="0084166F"/>
    <w:rsid w:val="0084550A"/>
    <w:rsid w:val="00847B24"/>
    <w:rsid w:val="0087297E"/>
    <w:rsid w:val="008B045A"/>
    <w:rsid w:val="008B5121"/>
    <w:rsid w:val="008C43D8"/>
    <w:rsid w:val="008D2100"/>
    <w:rsid w:val="008F1894"/>
    <w:rsid w:val="008F5168"/>
    <w:rsid w:val="009008E6"/>
    <w:rsid w:val="00930F2D"/>
    <w:rsid w:val="00952142"/>
    <w:rsid w:val="009D2790"/>
    <w:rsid w:val="009F0B1E"/>
    <w:rsid w:val="00A04209"/>
    <w:rsid w:val="00A26465"/>
    <w:rsid w:val="00A308EE"/>
    <w:rsid w:val="00A93763"/>
    <w:rsid w:val="00A9550F"/>
    <w:rsid w:val="00A97459"/>
    <w:rsid w:val="00AA1A0F"/>
    <w:rsid w:val="00AA3AA0"/>
    <w:rsid w:val="00AB24F3"/>
    <w:rsid w:val="00AD6C91"/>
    <w:rsid w:val="00AF1709"/>
    <w:rsid w:val="00B1487F"/>
    <w:rsid w:val="00B21849"/>
    <w:rsid w:val="00B237DC"/>
    <w:rsid w:val="00B349D6"/>
    <w:rsid w:val="00B73BE5"/>
    <w:rsid w:val="00B80602"/>
    <w:rsid w:val="00B972E5"/>
    <w:rsid w:val="00BC41AD"/>
    <w:rsid w:val="00BC590B"/>
    <w:rsid w:val="00BD320C"/>
    <w:rsid w:val="00BF3EED"/>
    <w:rsid w:val="00C3108F"/>
    <w:rsid w:val="00C35F22"/>
    <w:rsid w:val="00C41966"/>
    <w:rsid w:val="00C42AB1"/>
    <w:rsid w:val="00C50D1F"/>
    <w:rsid w:val="00C6514A"/>
    <w:rsid w:val="00CA6BD2"/>
    <w:rsid w:val="00CB4685"/>
    <w:rsid w:val="00CB588B"/>
    <w:rsid w:val="00CB6FDF"/>
    <w:rsid w:val="00CC38F2"/>
    <w:rsid w:val="00CE3157"/>
    <w:rsid w:val="00D02AB5"/>
    <w:rsid w:val="00D43991"/>
    <w:rsid w:val="00D57F11"/>
    <w:rsid w:val="00D611EA"/>
    <w:rsid w:val="00D63BA0"/>
    <w:rsid w:val="00DA3C85"/>
    <w:rsid w:val="00DA40AC"/>
    <w:rsid w:val="00DC6470"/>
    <w:rsid w:val="00DD04BE"/>
    <w:rsid w:val="00DE3FCF"/>
    <w:rsid w:val="00DF1198"/>
    <w:rsid w:val="00E10458"/>
    <w:rsid w:val="00E364A7"/>
    <w:rsid w:val="00E441F6"/>
    <w:rsid w:val="00E94A5B"/>
    <w:rsid w:val="00E9507E"/>
    <w:rsid w:val="00EA07E7"/>
    <w:rsid w:val="00EA551C"/>
    <w:rsid w:val="00EB0FAD"/>
    <w:rsid w:val="00EB48C9"/>
    <w:rsid w:val="00EB796F"/>
    <w:rsid w:val="00EC3504"/>
    <w:rsid w:val="00F1343B"/>
    <w:rsid w:val="00F30538"/>
    <w:rsid w:val="00F36156"/>
    <w:rsid w:val="00F60AC6"/>
    <w:rsid w:val="00F77EB8"/>
    <w:rsid w:val="00F92C25"/>
    <w:rsid w:val="00F94550"/>
    <w:rsid w:val="00FB502B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A9996"/>
  <w15:chartTrackingRefBased/>
  <w15:docId w15:val="{E20D1FAE-80B8-45B1-A1BD-8B7FADA1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0A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40A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40AB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740A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930F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50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314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GADO</dc:creator>
  <cp:keywords/>
  <dc:description/>
  <cp:lastModifiedBy>Mehmet KÜÇÜKÇELEBİ</cp:lastModifiedBy>
  <cp:revision>14</cp:revision>
  <cp:lastPrinted>2019-06-10T12:29:00Z</cp:lastPrinted>
  <dcterms:created xsi:type="dcterms:W3CDTF">2019-06-21T07:42:00Z</dcterms:created>
  <dcterms:modified xsi:type="dcterms:W3CDTF">2019-08-22T08:01:00Z</dcterms:modified>
</cp:coreProperties>
</file>